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C8" w:rsidRPr="009709D0" w:rsidRDefault="005C52C8" w:rsidP="00A72765">
      <w:pPr>
        <w:spacing w:after="0" w:line="276" w:lineRule="auto"/>
        <w:ind w:right="535"/>
        <w:jc w:val="right"/>
        <w:rPr>
          <w:rFonts w:ascii="Times New Roman" w:hAnsi="Times New Roman" w:cs="Times New Roman"/>
          <w:color w:val="002060"/>
          <w:sz w:val="28"/>
          <w:szCs w:val="24"/>
        </w:rPr>
      </w:pPr>
      <w:r w:rsidRPr="009709D0">
        <w:rPr>
          <w:rFonts w:ascii="Times New Roman" w:hAnsi="Times New Roman" w:cs="Times New Roman"/>
          <w:color w:val="002060"/>
          <w:sz w:val="28"/>
          <w:szCs w:val="24"/>
        </w:rPr>
        <w:t>Утверждаю</w:t>
      </w:r>
    </w:p>
    <w:p w:rsidR="005C52C8" w:rsidRPr="009709D0" w:rsidRDefault="005C52C8" w:rsidP="00A72765">
      <w:pPr>
        <w:spacing w:after="0" w:line="276" w:lineRule="auto"/>
        <w:ind w:right="535"/>
        <w:jc w:val="right"/>
        <w:rPr>
          <w:rFonts w:ascii="Times New Roman" w:hAnsi="Times New Roman" w:cs="Times New Roman"/>
          <w:color w:val="002060"/>
          <w:sz w:val="28"/>
          <w:szCs w:val="24"/>
        </w:rPr>
      </w:pPr>
      <w:r w:rsidRPr="009709D0">
        <w:rPr>
          <w:rFonts w:ascii="Times New Roman" w:hAnsi="Times New Roman" w:cs="Times New Roman"/>
          <w:color w:val="002060"/>
          <w:sz w:val="28"/>
          <w:szCs w:val="24"/>
        </w:rPr>
        <w:t>Заведующий М</w:t>
      </w:r>
      <w:r w:rsidR="00D115DB" w:rsidRPr="009709D0">
        <w:rPr>
          <w:rFonts w:ascii="Times New Roman" w:hAnsi="Times New Roman" w:cs="Times New Roman"/>
          <w:color w:val="002060"/>
          <w:sz w:val="28"/>
          <w:szCs w:val="24"/>
        </w:rPr>
        <w:t>К</w:t>
      </w:r>
      <w:r w:rsidRPr="009709D0">
        <w:rPr>
          <w:rFonts w:ascii="Times New Roman" w:hAnsi="Times New Roman" w:cs="Times New Roman"/>
          <w:color w:val="002060"/>
          <w:sz w:val="28"/>
          <w:szCs w:val="24"/>
        </w:rPr>
        <w:t xml:space="preserve">ДОУ д/с № </w:t>
      </w:r>
      <w:r w:rsidR="009709D0" w:rsidRPr="009709D0">
        <w:rPr>
          <w:rFonts w:ascii="Times New Roman" w:hAnsi="Times New Roman" w:cs="Times New Roman"/>
          <w:color w:val="002060"/>
          <w:sz w:val="28"/>
          <w:szCs w:val="24"/>
        </w:rPr>
        <w:t>4</w:t>
      </w:r>
    </w:p>
    <w:p w:rsidR="005C52C8" w:rsidRPr="009709D0" w:rsidRDefault="005C52C8" w:rsidP="00A72765">
      <w:pPr>
        <w:spacing w:after="0" w:line="276" w:lineRule="auto"/>
        <w:ind w:right="535"/>
        <w:jc w:val="right"/>
        <w:rPr>
          <w:rFonts w:ascii="Times New Roman" w:hAnsi="Times New Roman" w:cs="Times New Roman"/>
          <w:color w:val="002060"/>
          <w:sz w:val="28"/>
          <w:szCs w:val="24"/>
        </w:rPr>
      </w:pPr>
      <w:r w:rsidRPr="009709D0">
        <w:rPr>
          <w:rFonts w:ascii="Times New Roman" w:hAnsi="Times New Roman" w:cs="Times New Roman"/>
          <w:color w:val="002060"/>
          <w:sz w:val="28"/>
          <w:szCs w:val="24"/>
        </w:rPr>
        <w:t xml:space="preserve">_______________/ </w:t>
      </w:r>
      <w:r w:rsidR="00D115DB" w:rsidRPr="009709D0">
        <w:rPr>
          <w:rFonts w:ascii="Times New Roman" w:hAnsi="Times New Roman" w:cs="Times New Roman"/>
          <w:color w:val="002060"/>
          <w:sz w:val="28"/>
          <w:szCs w:val="24"/>
        </w:rPr>
        <w:t>Мирзоева П.Г.</w:t>
      </w:r>
    </w:p>
    <w:p w:rsidR="00E30DCD" w:rsidRPr="009709D0" w:rsidRDefault="005C52C8" w:rsidP="00A72765">
      <w:pPr>
        <w:spacing w:after="0" w:line="276" w:lineRule="auto"/>
        <w:ind w:right="535"/>
        <w:jc w:val="right"/>
        <w:rPr>
          <w:rFonts w:ascii="Times New Roman" w:hAnsi="Times New Roman" w:cs="Times New Roman"/>
          <w:color w:val="002060"/>
          <w:sz w:val="28"/>
          <w:szCs w:val="24"/>
        </w:rPr>
      </w:pPr>
      <w:r w:rsidRPr="009709D0">
        <w:rPr>
          <w:rFonts w:ascii="Times New Roman" w:hAnsi="Times New Roman" w:cs="Times New Roman"/>
          <w:color w:val="002060"/>
          <w:sz w:val="28"/>
          <w:szCs w:val="24"/>
        </w:rPr>
        <w:t>«____» ________________ 202</w:t>
      </w:r>
      <w:r w:rsidR="00780F1B">
        <w:rPr>
          <w:rFonts w:ascii="Times New Roman" w:hAnsi="Times New Roman" w:cs="Times New Roman"/>
          <w:color w:val="002060"/>
          <w:sz w:val="28"/>
          <w:szCs w:val="24"/>
        </w:rPr>
        <w:t>4</w:t>
      </w:r>
      <w:r w:rsidRPr="009709D0">
        <w:rPr>
          <w:rFonts w:ascii="Times New Roman" w:hAnsi="Times New Roman" w:cs="Times New Roman"/>
          <w:color w:val="002060"/>
          <w:sz w:val="28"/>
          <w:szCs w:val="24"/>
        </w:rPr>
        <w:t xml:space="preserve"> г.</w:t>
      </w:r>
      <w:r w:rsidR="00C36E23" w:rsidRPr="009709D0">
        <w:rPr>
          <w:rFonts w:ascii="Times New Roman" w:hAnsi="Times New Roman" w:cs="Times New Roman"/>
          <w:color w:val="002060"/>
          <w:sz w:val="32"/>
          <w:szCs w:val="28"/>
        </w:rPr>
        <w:t xml:space="preserve">     </w:t>
      </w:r>
    </w:p>
    <w:p w:rsidR="00E30DCD" w:rsidRDefault="00E30DCD" w:rsidP="00E30D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0DCD" w:rsidRDefault="00E30DCD" w:rsidP="00E30D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1009" w:rsidRPr="005C52C8" w:rsidRDefault="00C36E23" w:rsidP="00E30DC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52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  <w:r w:rsidR="002D3871" w:rsidRPr="005C52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1009" w:rsidRPr="009709D0" w:rsidRDefault="003508D7" w:rsidP="00E30DCD">
      <w:pPr>
        <w:tabs>
          <w:tab w:val="left" w:pos="5103"/>
          <w:tab w:val="center" w:pos="6804"/>
        </w:tabs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9709D0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Годовой план </w:t>
      </w:r>
      <w:r w:rsidR="00F01009" w:rsidRPr="009709D0">
        <w:rPr>
          <w:rFonts w:ascii="Times New Roman" w:hAnsi="Times New Roman" w:cs="Times New Roman"/>
          <w:b/>
          <w:color w:val="002060"/>
          <w:sz w:val="40"/>
          <w:szCs w:val="40"/>
        </w:rPr>
        <w:t>работы</w:t>
      </w:r>
    </w:p>
    <w:p w:rsidR="00156E8E" w:rsidRPr="009709D0" w:rsidRDefault="002E10EE" w:rsidP="00E30DCD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9709D0">
        <w:rPr>
          <w:rFonts w:ascii="Times New Roman" w:hAnsi="Times New Roman" w:cs="Times New Roman"/>
          <w:b/>
          <w:color w:val="002060"/>
          <w:sz w:val="40"/>
          <w:szCs w:val="40"/>
        </w:rPr>
        <w:t>педагога-психолога</w:t>
      </w:r>
      <w:r w:rsidR="005C52C8" w:rsidRPr="009709D0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</w:p>
    <w:p w:rsidR="00280750" w:rsidRPr="009709D0" w:rsidRDefault="005C52C8" w:rsidP="00E30DCD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9709D0">
        <w:rPr>
          <w:rFonts w:ascii="Times New Roman" w:hAnsi="Times New Roman" w:cs="Times New Roman"/>
          <w:b/>
          <w:color w:val="002060"/>
          <w:sz w:val="40"/>
          <w:szCs w:val="40"/>
        </w:rPr>
        <w:t>на 202</w:t>
      </w:r>
      <w:r w:rsidR="00056907">
        <w:rPr>
          <w:rFonts w:ascii="Times New Roman" w:hAnsi="Times New Roman" w:cs="Times New Roman"/>
          <w:b/>
          <w:color w:val="002060"/>
          <w:sz w:val="40"/>
          <w:szCs w:val="40"/>
        </w:rPr>
        <w:t>4</w:t>
      </w:r>
      <w:r w:rsidRPr="009709D0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– 20</w:t>
      </w:r>
      <w:r w:rsidR="00A717A3">
        <w:rPr>
          <w:rFonts w:ascii="Times New Roman" w:hAnsi="Times New Roman" w:cs="Times New Roman"/>
          <w:b/>
          <w:color w:val="002060"/>
          <w:sz w:val="40"/>
          <w:szCs w:val="40"/>
        </w:rPr>
        <w:t>2</w:t>
      </w:r>
      <w:r w:rsidR="00056907">
        <w:rPr>
          <w:rFonts w:ascii="Times New Roman" w:hAnsi="Times New Roman" w:cs="Times New Roman"/>
          <w:b/>
          <w:color w:val="002060"/>
          <w:sz w:val="40"/>
          <w:szCs w:val="40"/>
        </w:rPr>
        <w:t>5</w:t>
      </w:r>
      <w:r w:rsidR="00F01009" w:rsidRPr="009709D0">
        <w:rPr>
          <w:rFonts w:ascii="Times New Roman" w:hAnsi="Times New Roman" w:cs="Times New Roman"/>
          <w:b/>
          <w:color w:val="002060"/>
          <w:sz w:val="40"/>
          <w:szCs w:val="40"/>
        </w:rPr>
        <w:t>учебный год</w:t>
      </w:r>
    </w:p>
    <w:p w:rsidR="00280750" w:rsidRPr="005C52C8" w:rsidRDefault="00A72765" w:rsidP="00E30D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3098165</wp:posOffset>
            </wp:positionH>
            <wp:positionV relativeFrom="paragraph">
              <wp:posOffset>43180</wp:posOffset>
            </wp:positionV>
            <wp:extent cx="3933825" cy="2415540"/>
            <wp:effectExtent l="0" t="0" r="0" b="0"/>
            <wp:wrapNone/>
            <wp:docPr id="1" name="Рисунок 1" descr="F:\ГУЛЯ\2619x1608_853551_[www.ArtFile.ru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УЛЯ\2619x1608_853551_[www.ArtFile.ru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41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B76E1" w:rsidRPr="005C52C8" w:rsidRDefault="00FB76E1" w:rsidP="00E30DC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C45AC" w:rsidRDefault="003C45AC" w:rsidP="00E30DCD">
      <w:pPr>
        <w:tabs>
          <w:tab w:val="left" w:pos="960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57D3C" w:rsidRDefault="00A57D3C" w:rsidP="00E30DCD">
      <w:pPr>
        <w:tabs>
          <w:tab w:val="left" w:pos="960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30DCD" w:rsidRDefault="00E30DCD" w:rsidP="00E30DCD">
      <w:pPr>
        <w:tabs>
          <w:tab w:val="left" w:pos="960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0070B" w:rsidRPr="005C52C8" w:rsidRDefault="00B0070B" w:rsidP="00E30DCD">
      <w:pPr>
        <w:tabs>
          <w:tab w:val="left" w:pos="960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56E8E" w:rsidRDefault="00F03A2F" w:rsidP="00E30D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156E8E" w:rsidRDefault="00156E8E" w:rsidP="00E30D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A72765" w:rsidRDefault="00156E8E" w:rsidP="00E30D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D115D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A72765" w:rsidRDefault="00A72765" w:rsidP="00E30D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765" w:rsidRDefault="00A72765" w:rsidP="00E30D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765" w:rsidRDefault="00A72765" w:rsidP="00E30D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765" w:rsidRDefault="00A72765" w:rsidP="00E30D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A2F" w:rsidRDefault="00F03A2F" w:rsidP="00A7276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09D0">
        <w:rPr>
          <w:rFonts w:ascii="Times New Roman" w:hAnsi="Times New Roman" w:cs="Times New Roman"/>
          <w:b/>
          <w:color w:val="002060"/>
          <w:sz w:val="24"/>
          <w:szCs w:val="24"/>
        </w:rPr>
        <w:t>г.</w:t>
      </w:r>
      <w:r w:rsidR="00D115DB" w:rsidRPr="009709D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9709D0">
        <w:rPr>
          <w:rFonts w:ascii="Times New Roman" w:hAnsi="Times New Roman" w:cs="Times New Roman"/>
          <w:b/>
          <w:color w:val="002060"/>
          <w:sz w:val="24"/>
          <w:szCs w:val="24"/>
        </w:rPr>
        <w:t>Кизилюрт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6E8E" w:rsidRDefault="00156E8E" w:rsidP="00E30DC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7FF0" w:rsidRPr="005C52C8" w:rsidRDefault="00F77FF0" w:rsidP="00E30DC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2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5C52C8">
        <w:rPr>
          <w:rFonts w:ascii="Times New Roman" w:hAnsi="Times New Roman" w:cs="Times New Roman"/>
          <w:sz w:val="28"/>
          <w:szCs w:val="28"/>
        </w:rPr>
        <w:t xml:space="preserve">психолого-педагогическое сопровождение образовательного процесса в ДОУ, основных и дополнительных образовательных программ, а также оказание психолого-педагогической помощи детям с ОВЗ и детям, испытывающим трудности в освоении основной образовательной программы. </w:t>
      </w:r>
    </w:p>
    <w:p w:rsidR="00F77FF0" w:rsidRPr="005C52C8" w:rsidRDefault="00F77FF0" w:rsidP="00E30DC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77FF0" w:rsidRPr="005C52C8" w:rsidRDefault="00F77FF0" w:rsidP="00E30DC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5C52C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821C5" w:rsidRPr="002072C2" w:rsidRDefault="004821C5" w:rsidP="0048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72C2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>
        <w:rPr>
          <w:rFonts w:ascii="Times New Roman" w:eastAsia="Times New Roman" w:hAnsi="Times New Roman" w:cs="Times New Roman"/>
          <w:sz w:val="26"/>
          <w:szCs w:val="26"/>
        </w:rPr>
        <w:t>содействовать</w:t>
      </w:r>
      <w:r w:rsidRPr="002072C2">
        <w:rPr>
          <w:rFonts w:ascii="Times New Roman" w:eastAsia="Times New Roman" w:hAnsi="Times New Roman" w:cs="Times New Roman"/>
          <w:sz w:val="26"/>
          <w:szCs w:val="26"/>
        </w:rPr>
        <w:t xml:space="preserve"> сохранению психического здоровья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воспитанников</w:t>
      </w:r>
      <w:r w:rsidR="0005690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 этапе адаптации к ДОУ,</w:t>
      </w:r>
    </w:p>
    <w:p w:rsidR="004821C5" w:rsidRDefault="004821C5" w:rsidP="0048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72C2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содействовать созданию </w:t>
      </w:r>
      <w:r w:rsidRPr="002072C2">
        <w:rPr>
          <w:rFonts w:ascii="Times New Roman" w:eastAsia="Times New Roman" w:hAnsi="Times New Roman" w:cs="Times New Roman"/>
          <w:sz w:val="26"/>
          <w:szCs w:val="26"/>
        </w:rPr>
        <w:t xml:space="preserve"> услови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2072C2"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эмоционального благополучия, </w:t>
      </w:r>
      <w:r w:rsidRPr="002072C2">
        <w:rPr>
          <w:rFonts w:ascii="Times New Roman" w:eastAsia="Times New Roman" w:hAnsi="Times New Roman" w:cs="Times New Roman"/>
          <w:sz w:val="26"/>
          <w:szCs w:val="26"/>
        </w:rPr>
        <w:t>развития социальных и интеллекту</w:t>
      </w:r>
      <w:r>
        <w:rPr>
          <w:rFonts w:ascii="Times New Roman" w:eastAsia="Times New Roman" w:hAnsi="Times New Roman" w:cs="Times New Roman"/>
          <w:sz w:val="26"/>
          <w:szCs w:val="26"/>
        </w:rPr>
        <w:t>альных качеств личности</w:t>
      </w:r>
      <w:r w:rsidRPr="002072C2">
        <w:rPr>
          <w:rFonts w:ascii="Times New Roman" w:eastAsia="Times New Roman" w:hAnsi="Times New Roman" w:cs="Times New Roman"/>
          <w:sz w:val="26"/>
          <w:szCs w:val="26"/>
        </w:rPr>
        <w:t>, инициативности, самостоятельности и ответствен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ности воспитанников ДОУ, формирования у них </w:t>
      </w:r>
      <w:r w:rsidRPr="002072C2">
        <w:rPr>
          <w:rFonts w:ascii="Times New Roman" w:eastAsia="Times New Roman" w:hAnsi="Times New Roman" w:cs="Times New Roman"/>
          <w:sz w:val="26"/>
          <w:szCs w:val="26"/>
        </w:rPr>
        <w:t>предпосылок учебной деятельности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4821C5" w:rsidRPr="002072C2" w:rsidRDefault="004821C5" w:rsidP="0048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E3CC9">
        <w:rPr>
          <w:rFonts w:ascii="Times New Roman" w:eastAsia="Times New Roman" w:hAnsi="Times New Roman" w:cs="Times New Roman"/>
          <w:sz w:val="26"/>
          <w:szCs w:val="26"/>
        </w:rPr>
        <w:t>) осуществлять своевременное  выявление возможных трудностей усвоения программного материала ребенком,</w:t>
      </w:r>
    </w:p>
    <w:p w:rsidR="004821C5" w:rsidRPr="002072C2" w:rsidRDefault="004821C5" w:rsidP="0048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2072C2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осуществлять целенаправленную коррекцию и развитие познавательной и эмоционально-личностной  сферы обучающихся старшей и подготовительной групп компенсирующей направленности для детей с ТНР, с учётом их возрастных и индивидуальных особенностей,</w:t>
      </w:r>
    </w:p>
    <w:p w:rsidR="004821C5" w:rsidRPr="002072C2" w:rsidRDefault="004821C5" w:rsidP="0048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72C2"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072C2">
        <w:rPr>
          <w:rFonts w:ascii="Times New Roman" w:eastAsia="Times New Roman" w:hAnsi="Times New Roman" w:cs="Times New Roman"/>
          <w:sz w:val="26"/>
          <w:szCs w:val="26"/>
        </w:rPr>
        <w:t>беспечи</w:t>
      </w:r>
      <w:r>
        <w:rPr>
          <w:rFonts w:ascii="Times New Roman" w:eastAsia="Times New Roman" w:hAnsi="Times New Roman" w:cs="Times New Roman"/>
          <w:sz w:val="26"/>
          <w:szCs w:val="26"/>
        </w:rPr>
        <w:t>вать</w:t>
      </w:r>
      <w:r w:rsidRPr="002072C2">
        <w:rPr>
          <w:rFonts w:ascii="Times New Roman" w:eastAsia="Times New Roman" w:hAnsi="Times New Roman" w:cs="Times New Roman"/>
          <w:sz w:val="26"/>
          <w:szCs w:val="26"/>
        </w:rPr>
        <w:t xml:space="preserve"> психолого-педагогическую поддержку и со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провождение семьям, в том числе </w:t>
      </w:r>
      <w:r w:rsidRPr="002072C2">
        <w:rPr>
          <w:rFonts w:ascii="Times New Roman" w:eastAsia="Times New Roman" w:hAnsi="Times New Roman" w:cs="Times New Roman"/>
          <w:sz w:val="26"/>
          <w:szCs w:val="26"/>
        </w:rPr>
        <w:t>семьям ветеранов (участников) СВО, повышение ком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петентности родителей (законных </w:t>
      </w:r>
      <w:r w:rsidRPr="002072C2">
        <w:rPr>
          <w:rFonts w:ascii="Times New Roman" w:eastAsia="Times New Roman" w:hAnsi="Times New Roman" w:cs="Times New Roman"/>
          <w:sz w:val="26"/>
          <w:szCs w:val="26"/>
        </w:rPr>
        <w:t xml:space="preserve">представителей) в вопросах развития и образования, </w:t>
      </w:r>
      <w:r>
        <w:rPr>
          <w:rFonts w:ascii="Times New Roman" w:eastAsia="Times New Roman" w:hAnsi="Times New Roman" w:cs="Times New Roman"/>
          <w:sz w:val="26"/>
          <w:szCs w:val="26"/>
        </w:rPr>
        <w:t>сохранения</w:t>
      </w:r>
      <w:r w:rsidRPr="002072C2">
        <w:rPr>
          <w:rFonts w:ascii="Times New Roman" w:eastAsia="Times New Roman" w:hAnsi="Times New Roman" w:cs="Times New Roman"/>
          <w:sz w:val="26"/>
          <w:szCs w:val="26"/>
        </w:rPr>
        <w:t xml:space="preserve"> и укреплени</w:t>
      </w:r>
      <w:r>
        <w:rPr>
          <w:rFonts w:ascii="Times New Roman" w:eastAsia="Times New Roman" w:hAnsi="Times New Roman" w:cs="Times New Roman"/>
          <w:sz w:val="26"/>
          <w:szCs w:val="26"/>
        </w:rPr>
        <w:t>я здоровья детей,</w:t>
      </w:r>
    </w:p>
    <w:p w:rsidR="004821C5" w:rsidRPr="002072C2" w:rsidRDefault="004821C5" w:rsidP="0048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5)о</w:t>
      </w:r>
      <w:r w:rsidRPr="002072C2">
        <w:rPr>
          <w:rFonts w:ascii="Times New Roman" w:eastAsia="Times New Roman" w:hAnsi="Times New Roman" w:cs="Times New Roman"/>
          <w:sz w:val="26"/>
          <w:szCs w:val="26"/>
        </w:rPr>
        <w:t>беспечи</w:t>
      </w:r>
      <w:r>
        <w:rPr>
          <w:rFonts w:ascii="Times New Roman" w:eastAsia="Times New Roman" w:hAnsi="Times New Roman" w:cs="Times New Roman"/>
          <w:sz w:val="26"/>
          <w:szCs w:val="26"/>
        </w:rPr>
        <w:t>вать</w:t>
      </w:r>
      <w:r w:rsidRPr="002072C2">
        <w:rPr>
          <w:rFonts w:ascii="Times New Roman" w:eastAsia="Times New Roman" w:hAnsi="Times New Roman" w:cs="Times New Roman"/>
          <w:sz w:val="26"/>
          <w:szCs w:val="26"/>
        </w:rPr>
        <w:t xml:space="preserve">  психолого-педагогическую  поддерж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ку  педагогам ДОУ  и  повышение  их психологической </w:t>
      </w:r>
      <w:r w:rsidRPr="002072C2">
        <w:rPr>
          <w:rFonts w:ascii="Times New Roman" w:eastAsia="Times New Roman" w:hAnsi="Times New Roman" w:cs="Times New Roman"/>
          <w:sz w:val="26"/>
          <w:szCs w:val="26"/>
        </w:rPr>
        <w:t xml:space="preserve">компетентности в вопросах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воспитания и </w:t>
      </w:r>
      <w:r w:rsidRPr="002072C2">
        <w:rPr>
          <w:rFonts w:ascii="Times New Roman" w:eastAsia="Times New Roman" w:hAnsi="Times New Roman" w:cs="Times New Roman"/>
          <w:sz w:val="26"/>
          <w:szCs w:val="26"/>
        </w:rPr>
        <w:t xml:space="preserve">развития, </w:t>
      </w:r>
      <w:r>
        <w:rPr>
          <w:rFonts w:ascii="Times New Roman" w:eastAsia="Times New Roman" w:hAnsi="Times New Roman" w:cs="Times New Roman"/>
          <w:sz w:val="26"/>
          <w:szCs w:val="26"/>
        </w:rPr>
        <w:t>сохранения и укрепления психического здоровья детей</w:t>
      </w:r>
      <w:r w:rsidRPr="002072C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821C5" w:rsidRPr="00872CB4" w:rsidRDefault="004821C5" w:rsidP="004821C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77FF0" w:rsidRPr="005C52C8" w:rsidRDefault="00F77FF0" w:rsidP="00E30DC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F77FF0" w:rsidRPr="005C52C8" w:rsidRDefault="00F77FF0" w:rsidP="004821C5">
      <w:pPr>
        <w:spacing w:after="0" w:line="276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01A73" w:rsidRDefault="00F77FF0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Приоритетное направление деятельности: </w:t>
      </w:r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психологического здоровья ребёнка через стабилизацию эмоциональной сферы.</w:t>
      </w:r>
    </w:p>
    <w:p w:rsidR="00E30DCD" w:rsidRDefault="00E30DCD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DCD" w:rsidRDefault="00E30DCD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DCD" w:rsidRDefault="00E30DCD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7F5" w:rsidRDefault="00F327F5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7F5" w:rsidRDefault="00F327F5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7F5" w:rsidRDefault="00F327F5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7F5" w:rsidRDefault="00F327F5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7F5" w:rsidRDefault="00F327F5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DCD" w:rsidRDefault="00E30DCD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0DCD" w:rsidRDefault="00E30DCD" w:rsidP="00E30DCD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4E07" w:rsidRDefault="005C52C8" w:rsidP="00E30DCD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5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ЭКСПЕРТНАЯ ДЕЯТЕЛЬНОСТЬ</w:t>
      </w:r>
    </w:p>
    <w:p w:rsidR="00F327F5" w:rsidRPr="00E30DCD" w:rsidRDefault="00F327F5" w:rsidP="00F327F5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515"/>
      </w:tblGrid>
      <w:tr w:rsidR="005C52C8" w:rsidTr="00E30DCD">
        <w:tc>
          <w:tcPr>
            <w:tcW w:w="704" w:type="dxa"/>
          </w:tcPr>
          <w:p w:rsidR="005C52C8" w:rsidRPr="005C52C8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</w:tcPr>
          <w:p w:rsidR="005C52C8" w:rsidRPr="005C52C8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:rsidR="005C52C8" w:rsidRPr="005C52C8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:rsidR="005C52C8" w:rsidRPr="005C52C8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515" w:type="dxa"/>
          </w:tcPr>
          <w:p w:rsidR="005C52C8" w:rsidRPr="005C52C8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5C52C8" w:rsidTr="00E30DCD">
        <w:tc>
          <w:tcPr>
            <w:tcW w:w="704" w:type="dxa"/>
          </w:tcPr>
          <w:p w:rsidR="005C52C8" w:rsidRPr="005C52C8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5C52C8" w:rsidRPr="005C52C8" w:rsidRDefault="005C52C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психолого-педагогическом консилиуме ДОУ (ППк)</w:t>
            </w:r>
          </w:p>
        </w:tc>
        <w:tc>
          <w:tcPr>
            <w:tcW w:w="2504" w:type="dxa"/>
          </w:tcPr>
          <w:p w:rsidR="005C52C8" w:rsidRPr="005C52C8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5C52C8" w:rsidRPr="005C52C8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работы ППк</w:t>
            </w:r>
          </w:p>
        </w:tc>
        <w:tc>
          <w:tcPr>
            <w:tcW w:w="3515" w:type="dxa"/>
          </w:tcPr>
          <w:p w:rsidR="005C52C8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ППк.</w:t>
            </w:r>
          </w:p>
          <w:p w:rsidR="002C4E07" w:rsidRPr="005C52C8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на ребёнка.</w:t>
            </w:r>
          </w:p>
        </w:tc>
      </w:tr>
      <w:tr w:rsidR="005C52C8" w:rsidTr="00E30DCD">
        <w:tc>
          <w:tcPr>
            <w:tcW w:w="704" w:type="dxa"/>
          </w:tcPr>
          <w:p w:rsidR="005C52C8" w:rsidRPr="005C52C8" w:rsidRDefault="005C52C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5C52C8" w:rsidRPr="005C52C8" w:rsidRDefault="005C52C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взаимодействием педагогов с детьми</w:t>
            </w:r>
            <w:r w:rsidR="002C4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4" w:type="dxa"/>
          </w:tcPr>
          <w:p w:rsidR="005C52C8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дети</w:t>
            </w:r>
          </w:p>
        </w:tc>
        <w:tc>
          <w:tcPr>
            <w:tcW w:w="2912" w:type="dxa"/>
          </w:tcPr>
          <w:p w:rsidR="005C52C8" w:rsidRPr="005C52C8" w:rsidRDefault="00780F1B" w:rsidP="00780F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1F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май</w:t>
            </w:r>
          </w:p>
        </w:tc>
        <w:tc>
          <w:tcPr>
            <w:tcW w:w="3515" w:type="dxa"/>
          </w:tcPr>
          <w:p w:rsidR="001F4861" w:rsidRPr="005C52C8" w:rsidRDefault="001F4861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по результатам наблюдения.</w:t>
            </w:r>
          </w:p>
        </w:tc>
      </w:tr>
    </w:tbl>
    <w:p w:rsidR="005C52C8" w:rsidRPr="005C52C8" w:rsidRDefault="005C52C8" w:rsidP="00E30D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3B7F" w:rsidRDefault="004A3B7F" w:rsidP="00E30DCD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ПСИХОЛОГО-ПЕДАГОГИЧЕСКОЕ И МЕТОДИЧЕСКОЕ СОПРОВОЖДЕНИЕ РЕАЛИЗАЦИИ ОСНОВНЫХ И ДОПОЛНИТЕЛЬНЫХ ОБРАЗОВАТЕЛЬНЫХ ПРОГРАММ</w:t>
      </w:r>
    </w:p>
    <w:p w:rsidR="00F327F5" w:rsidRPr="00E30DCD" w:rsidRDefault="00F327F5" w:rsidP="00F327F5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373"/>
      </w:tblGrid>
      <w:tr w:rsidR="004A3B7F" w:rsidTr="000D0515">
        <w:tc>
          <w:tcPr>
            <w:tcW w:w="704" w:type="dxa"/>
          </w:tcPr>
          <w:p w:rsidR="004A3B7F" w:rsidRPr="005C52C8" w:rsidRDefault="004A3B7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</w:tcPr>
          <w:p w:rsidR="004A3B7F" w:rsidRPr="005C52C8" w:rsidRDefault="004A3B7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:rsidR="004A3B7F" w:rsidRPr="005C52C8" w:rsidRDefault="004A3B7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:rsidR="004A3B7F" w:rsidRPr="005C52C8" w:rsidRDefault="004A3B7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:rsidR="004A3B7F" w:rsidRPr="00F327F5" w:rsidRDefault="004A3B7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2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4A3B7F" w:rsidTr="000D0515">
        <w:tc>
          <w:tcPr>
            <w:tcW w:w="704" w:type="dxa"/>
          </w:tcPr>
          <w:p w:rsidR="004A3B7F" w:rsidRPr="005C52C8" w:rsidRDefault="004A3B7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4A3B7F" w:rsidRPr="005C52C8" w:rsidRDefault="004A3B7F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Заполнение журнала взаимодействия педагога-психолога с </w:t>
            </w:r>
            <w:r w:rsidR="00C40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4" w:type="dxa"/>
          </w:tcPr>
          <w:p w:rsidR="004A3B7F" w:rsidRPr="005C52C8" w:rsidRDefault="004A3B7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воспитали</w:t>
            </w:r>
          </w:p>
        </w:tc>
        <w:tc>
          <w:tcPr>
            <w:tcW w:w="2912" w:type="dxa"/>
          </w:tcPr>
          <w:p w:rsidR="004A3B7F" w:rsidRPr="005C52C8" w:rsidRDefault="004A3B7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(1 раз в месяц)</w:t>
            </w:r>
          </w:p>
        </w:tc>
        <w:tc>
          <w:tcPr>
            <w:tcW w:w="3373" w:type="dxa"/>
          </w:tcPr>
          <w:p w:rsidR="004A3B7F" w:rsidRPr="00F327F5" w:rsidRDefault="004A3B7F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Журнал взаимодействия педагога-психолога с </w:t>
            </w:r>
            <w:r w:rsidR="00C40826" w:rsidRPr="00F3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воспитателями</w:t>
            </w:r>
            <w:r w:rsidRPr="00F3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4A3B7F" w:rsidRPr="004A3B7F" w:rsidRDefault="004A3B7F" w:rsidP="00E30DC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E07" w:rsidRDefault="001F4861" w:rsidP="00E30DCD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ПСИХОЛОГИЧЕСКАЯ ДИАГНОСТИКА</w:t>
      </w:r>
    </w:p>
    <w:p w:rsidR="00F327F5" w:rsidRPr="00E30DCD" w:rsidRDefault="00F327F5" w:rsidP="00F327F5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4454" w:type="dxa"/>
        <w:tblLook w:val="04A0" w:firstRow="1" w:lastRow="0" w:firstColumn="1" w:lastColumn="0" w:noHBand="0" w:noVBand="1"/>
      </w:tblPr>
      <w:tblGrid>
        <w:gridCol w:w="1101"/>
        <w:gridCol w:w="4564"/>
        <w:gridCol w:w="2504"/>
        <w:gridCol w:w="2912"/>
        <w:gridCol w:w="3373"/>
      </w:tblGrid>
      <w:tr w:rsidR="001F4861" w:rsidTr="00631675">
        <w:tc>
          <w:tcPr>
            <w:tcW w:w="1101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6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1F4861" w:rsidTr="00631675">
        <w:tc>
          <w:tcPr>
            <w:tcW w:w="1101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64" w:type="dxa"/>
          </w:tcPr>
          <w:p w:rsidR="001F4861" w:rsidRPr="005C52C8" w:rsidRDefault="001F4861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за детьми в период адаптации к детскому саду.</w:t>
            </w:r>
          </w:p>
        </w:tc>
        <w:tc>
          <w:tcPr>
            <w:tcW w:w="250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прибывшие дети</w:t>
            </w:r>
          </w:p>
        </w:tc>
        <w:tc>
          <w:tcPr>
            <w:tcW w:w="2912" w:type="dxa"/>
          </w:tcPr>
          <w:p w:rsidR="001F4861" w:rsidRPr="005C52C8" w:rsidRDefault="004821C5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Сенябрь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поступления новых детей)</w:t>
            </w:r>
          </w:p>
        </w:tc>
        <w:tc>
          <w:tcPr>
            <w:tcW w:w="3373" w:type="dxa"/>
          </w:tcPr>
          <w:p w:rsidR="002C4E07" w:rsidRPr="005C52C8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по результатам адаптационного процесса.</w:t>
            </w:r>
          </w:p>
        </w:tc>
      </w:tr>
      <w:tr w:rsidR="0089208F" w:rsidTr="00631675">
        <w:tc>
          <w:tcPr>
            <w:tcW w:w="1101" w:type="dxa"/>
          </w:tcPr>
          <w:p w:rsidR="0089208F" w:rsidRPr="005C52C8" w:rsidRDefault="0089208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64" w:type="dxa"/>
          </w:tcPr>
          <w:p w:rsidR="0089208F" w:rsidRPr="001F4861" w:rsidRDefault="0089208F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1"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познавательного развития детей (</w:t>
            </w:r>
            <w:r w:rsidRPr="001F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«Экспресс-диагностика в детском саду» по Н.Н. Павлова, Л.Г. Руденко)</w:t>
            </w:r>
          </w:p>
        </w:tc>
        <w:tc>
          <w:tcPr>
            <w:tcW w:w="2504" w:type="dxa"/>
          </w:tcPr>
          <w:p w:rsidR="0089208F" w:rsidRPr="005C52C8" w:rsidRDefault="0089208F" w:rsidP="00791E4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старшего дошкольного возраста</w:t>
            </w:r>
          </w:p>
        </w:tc>
        <w:tc>
          <w:tcPr>
            <w:tcW w:w="2912" w:type="dxa"/>
          </w:tcPr>
          <w:p w:rsidR="0089208F" w:rsidRPr="005C52C8" w:rsidRDefault="0089208F" w:rsidP="000D05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(по запросам)</w:t>
            </w:r>
          </w:p>
        </w:tc>
        <w:tc>
          <w:tcPr>
            <w:tcW w:w="3373" w:type="dxa"/>
          </w:tcPr>
          <w:p w:rsidR="0089208F" w:rsidRPr="001F4861" w:rsidRDefault="0089208F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на каждого ребёнка.</w:t>
            </w:r>
          </w:p>
          <w:p w:rsidR="0089208F" w:rsidRPr="001F4861" w:rsidRDefault="0089208F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по результатам диагностики на каждого ребёнка.</w:t>
            </w:r>
          </w:p>
        </w:tc>
      </w:tr>
      <w:tr w:rsidR="0089208F" w:rsidTr="00631675">
        <w:tc>
          <w:tcPr>
            <w:tcW w:w="1101" w:type="dxa"/>
          </w:tcPr>
          <w:p w:rsidR="0089208F" w:rsidRPr="005C52C8" w:rsidRDefault="0089208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64" w:type="dxa"/>
          </w:tcPr>
          <w:p w:rsidR="0089208F" w:rsidRPr="00A72765" w:rsidRDefault="0089208F" w:rsidP="00E30DCD">
            <w:pPr>
              <w:tabs>
                <w:tab w:val="left" w:pos="9600"/>
              </w:tabs>
              <w:spacing w:line="276" w:lineRule="auto"/>
              <w:jc w:val="both"/>
            </w:pPr>
            <w:r w:rsidRPr="001F486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готовности детей к школе (методика </w:t>
            </w:r>
            <w:r w:rsidRPr="001F4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Павлова, Л.Г. Руденко</w:t>
            </w:r>
            <w:r>
              <w:t>)</w:t>
            </w:r>
          </w:p>
        </w:tc>
        <w:tc>
          <w:tcPr>
            <w:tcW w:w="2504" w:type="dxa"/>
          </w:tcPr>
          <w:p w:rsidR="0089208F" w:rsidRPr="005C52C8" w:rsidRDefault="0089208F" w:rsidP="006316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подготовительной  группы</w:t>
            </w:r>
          </w:p>
        </w:tc>
        <w:tc>
          <w:tcPr>
            <w:tcW w:w="2912" w:type="dxa"/>
          </w:tcPr>
          <w:p w:rsidR="0089208F" w:rsidRDefault="004821C5" w:rsidP="006316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неделя сентября и 1-2 неделя октября  и </w:t>
            </w:r>
            <w:r w:rsidR="00892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</w:p>
          <w:p w:rsidR="0089208F" w:rsidRPr="005C52C8" w:rsidRDefault="0089208F" w:rsidP="0063167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3" w:type="dxa"/>
          </w:tcPr>
          <w:p w:rsidR="0089208F" w:rsidRDefault="0089208F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на каждого ребёнка.</w:t>
            </w:r>
          </w:p>
          <w:p w:rsidR="0089208F" w:rsidRPr="005C52C8" w:rsidRDefault="0089208F" w:rsidP="0063167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на каждого </w:t>
            </w:r>
          </w:p>
        </w:tc>
      </w:tr>
      <w:tr w:rsidR="0089208F" w:rsidTr="00631675">
        <w:tc>
          <w:tcPr>
            <w:tcW w:w="1101" w:type="dxa"/>
          </w:tcPr>
          <w:p w:rsidR="0089208F" w:rsidRDefault="0089208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64" w:type="dxa"/>
          </w:tcPr>
          <w:p w:rsidR="0089208F" w:rsidRPr="001F4861" w:rsidRDefault="0089208F" w:rsidP="00E30DCD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6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эмоционального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личностного развития</w:t>
            </w:r>
            <w:r w:rsidRPr="001F4861">
              <w:rPr>
                <w:rFonts w:ascii="Times New Roman" w:hAnsi="Times New Roman" w:cs="Times New Roman"/>
                <w:sz w:val="24"/>
                <w:szCs w:val="24"/>
              </w:rPr>
              <w:t xml:space="preserve"> детей (изучение уровня тревожности, агрессивности, наличие страхов).</w:t>
            </w:r>
          </w:p>
        </w:tc>
        <w:tc>
          <w:tcPr>
            <w:tcW w:w="2504" w:type="dxa"/>
          </w:tcPr>
          <w:p w:rsidR="0089208F" w:rsidRPr="005C52C8" w:rsidRDefault="0089208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всех возрастных групп</w:t>
            </w:r>
          </w:p>
        </w:tc>
        <w:tc>
          <w:tcPr>
            <w:tcW w:w="2912" w:type="dxa"/>
          </w:tcPr>
          <w:p w:rsidR="0089208F" w:rsidRPr="005C52C8" w:rsidRDefault="0089208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(по запросам)</w:t>
            </w:r>
          </w:p>
        </w:tc>
        <w:tc>
          <w:tcPr>
            <w:tcW w:w="3373" w:type="dxa"/>
          </w:tcPr>
          <w:p w:rsidR="0089208F" w:rsidRDefault="0089208F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на каждого ребёнка.</w:t>
            </w:r>
          </w:p>
          <w:p w:rsidR="0089208F" w:rsidRPr="005C52C8" w:rsidRDefault="0089208F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на каждого ребёнка.</w:t>
            </w:r>
          </w:p>
        </w:tc>
      </w:tr>
      <w:tr w:rsidR="0089208F" w:rsidTr="00631675">
        <w:tc>
          <w:tcPr>
            <w:tcW w:w="1101" w:type="dxa"/>
          </w:tcPr>
          <w:p w:rsidR="0089208F" w:rsidRDefault="0089208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64" w:type="dxa"/>
          </w:tcPr>
          <w:p w:rsidR="0089208F" w:rsidRPr="005C52C8" w:rsidRDefault="0089208F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познавательного развития детей</w:t>
            </w:r>
          </w:p>
        </w:tc>
        <w:tc>
          <w:tcPr>
            <w:tcW w:w="2504" w:type="dxa"/>
          </w:tcPr>
          <w:p w:rsidR="0089208F" w:rsidRPr="005C52C8" w:rsidRDefault="0089208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всех возрастных групп</w:t>
            </w:r>
          </w:p>
        </w:tc>
        <w:tc>
          <w:tcPr>
            <w:tcW w:w="2912" w:type="dxa"/>
          </w:tcPr>
          <w:p w:rsidR="0089208F" w:rsidRPr="005C52C8" w:rsidRDefault="0089208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(по запросам)</w:t>
            </w:r>
          </w:p>
        </w:tc>
        <w:tc>
          <w:tcPr>
            <w:tcW w:w="3373" w:type="dxa"/>
          </w:tcPr>
          <w:p w:rsidR="0089208F" w:rsidRDefault="0089208F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на каждого ребёнка.</w:t>
            </w:r>
          </w:p>
          <w:p w:rsidR="0089208F" w:rsidRPr="005C52C8" w:rsidRDefault="0089208F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на каждого ребёнка.</w:t>
            </w:r>
          </w:p>
        </w:tc>
        <w:bookmarkStart w:id="0" w:name="_GoBack"/>
        <w:bookmarkEnd w:id="0"/>
      </w:tr>
      <w:tr w:rsidR="0089208F" w:rsidTr="00631675">
        <w:tc>
          <w:tcPr>
            <w:tcW w:w="1101" w:type="dxa"/>
          </w:tcPr>
          <w:p w:rsidR="0089208F" w:rsidRDefault="0089208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64" w:type="dxa"/>
          </w:tcPr>
          <w:p w:rsidR="0089208F" w:rsidRDefault="0089208F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вновь прибывших детей</w:t>
            </w:r>
          </w:p>
        </w:tc>
        <w:tc>
          <w:tcPr>
            <w:tcW w:w="2504" w:type="dxa"/>
          </w:tcPr>
          <w:p w:rsidR="0089208F" w:rsidRDefault="0089208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вновь прибывших детей</w:t>
            </w:r>
          </w:p>
        </w:tc>
        <w:tc>
          <w:tcPr>
            <w:tcW w:w="2912" w:type="dxa"/>
          </w:tcPr>
          <w:p w:rsidR="0089208F" w:rsidRPr="005C52C8" w:rsidRDefault="004821C5" w:rsidP="001C58B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  <w:r w:rsidR="001C58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тябрь </w:t>
            </w:r>
            <w:r w:rsidR="008920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поступления новых детей)</w:t>
            </w:r>
          </w:p>
        </w:tc>
        <w:tc>
          <w:tcPr>
            <w:tcW w:w="3373" w:type="dxa"/>
          </w:tcPr>
          <w:p w:rsidR="0089208F" w:rsidRPr="005C52C8" w:rsidRDefault="0089208F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по результатам анкетирования</w:t>
            </w:r>
          </w:p>
        </w:tc>
      </w:tr>
      <w:tr w:rsidR="0089208F" w:rsidTr="00631675">
        <w:tc>
          <w:tcPr>
            <w:tcW w:w="1101" w:type="dxa"/>
          </w:tcPr>
          <w:p w:rsidR="0089208F" w:rsidRDefault="0089208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64" w:type="dxa"/>
          </w:tcPr>
          <w:p w:rsidR="0089208F" w:rsidRDefault="0089208F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по готовности к школе</w:t>
            </w:r>
          </w:p>
        </w:tc>
        <w:tc>
          <w:tcPr>
            <w:tcW w:w="2504" w:type="dxa"/>
          </w:tcPr>
          <w:p w:rsidR="0089208F" w:rsidRDefault="0089208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детей подготовительной группы</w:t>
            </w:r>
          </w:p>
        </w:tc>
        <w:tc>
          <w:tcPr>
            <w:tcW w:w="2912" w:type="dxa"/>
          </w:tcPr>
          <w:p w:rsidR="0089208F" w:rsidRDefault="004821C5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73" w:type="dxa"/>
          </w:tcPr>
          <w:p w:rsidR="0089208F" w:rsidRPr="005C52C8" w:rsidRDefault="0089208F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по результатам анкетирования</w:t>
            </w:r>
          </w:p>
        </w:tc>
      </w:tr>
    </w:tbl>
    <w:p w:rsidR="002C4E07" w:rsidRDefault="002C4E07" w:rsidP="00E30DC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E07" w:rsidRDefault="001F4861" w:rsidP="00E30DCD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КОРРЕКЦИОННО-РАЗВИВАЮЩАЯ РАБОТА</w:t>
      </w:r>
    </w:p>
    <w:p w:rsidR="00F327F5" w:rsidRPr="00E30DCD" w:rsidRDefault="00F327F5" w:rsidP="00F327F5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373"/>
      </w:tblGrid>
      <w:tr w:rsidR="001F4861" w:rsidTr="000D0515">
        <w:tc>
          <w:tcPr>
            <w:tcW w:w="70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CC2E79" w:rsidTr="000D0515">
        <w:tc>
          <w:tcPr>
            <w:tcW w:w="704" w:type="dxa"/>
          </w:tcPr>
          <w:p w:rsidR="00CC2E79" w:rsidRPr="005C52C8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CC2E79" w:rsidRPr="00CC2E79" w:rsidRDefault="00CC2E79" w:rsidP="00E30DCD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E79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детьми, нуждающимися в психолого-педагогическом сопровождении.</w:t>
            </w:r>
          </w:p>
        </w:tc>
        <w:tc>
          <w:tcPr>
            <w:tcW w:w="2504" w:type="dxa"/>
          </w:tcPr>
          <w:p w:rsidR="00CC2E79" w:rsidRPr="005C52C8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всех возрастных групп</w:t>
            </w:r>
          </w:p>
        </w:tc>
        <w:tc>
          <w:tcPr>
            <w:tcW w:w="2912" w:type="dxa"/>
          </w:tcPr>
          <w:p w:rsidR="00CC2E79" w:rsidRPr="00CC2E79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(проводится по запросам и результатам диагностики)</w:t>
            </w:r>
          </w:p>
        </w:tc>
        <w:tc>
          <w:tcPr>
            <w:tcW w:w="3373" w:type="dxa"/>
          </w:tcPr>
          <w:p w:rsidR="00CC2E79" w:rsidRPr="005C52C8" w:rsidRDefault="00CC2E79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индивидуального сопровождения ребёнка.</w:t>
            </w:r>
          </w:p>
        </w:tc>
      </w:tr>
      <w:tr w:rsidR="00CC2E79" w:rsidTr="000D0515">
        <w:tc>
          <w:tcPr>
            <w:tcW w:w="704" w:type="dxa"/>
          </w:tcPr>
          <w:p w:rsidR="00CC2E79" w:rsidRPr="005C52C8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CC2E79" w:rsidRPr="00CC2E79" w:rsidRDefault="005123D4" w:rsidP="00DD48E9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занятия с агрессивными</w:t>
            </w:r>
            <w:r w:rsidR="00DD48E9">
              <w:rPr>
                <w:rFonts w:ascii="Times New Roman" w:hAnsi="Times New Roman" w:cs="Times New Roman"/>
                <w:sz w:val="24"/>
                <w:szCs w:val="24"/>
              </w:rPr>
              <w:t xml:space="preserve">, замкнутыми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детьми .</w:t>
            </w:r>
          </w:p>
        </w:tc>
        <w:tc>
          <w:tcPr>
            <w:tcW w:w="2504" w:type="dxa"/>
          </w:tcPr>
          <w:p w:rsidR="00CC2E79" w:rsidRPr="005C52C8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</w:t>
            </w:r>
            <w:r w:rsidR="005123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подготовительной группы</w:t>
            </w:r>
          </w:p>
        </w:tc>
        <w:tc>
          <w:tcPr>
            <w:tcW w:w="2912" w:type="dxa"/>
          </w:tcPr>
          <w:p w:rsidR="00CC2E79" w:rsidRPr="00CC2E79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3373" w:type="dxa"/>
          </w:tcPr>
          <w:p w:rsidR="00CC2E79" w:rsidRPr="005C52C8" w:rsidRDefault="00B0070B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CC2E79" w:rsidTr="000D0515">
        <w:tc>
          <w:tcPr>
            <w:tcW w:w="704" w:type="dxa"/>
          </w:tcPr>
          <w:p w:rsidR="00CC2E79" w:rsidRPr="005C52C8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CC2E79" w:rsidRDefault="00CC2E79" w:rsidP="00E30DCD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E79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занятия с детьми, нуждающимися в психологическом сопровождении, направленные на развитие эмоциональной и коммуникативной </w:t>
            </w:r>
            <w:r w:rsidRPr="00CC2E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сферы.</w:t>
            </w:r>
          </w:p>
          <w:p w:rsidR="00D550DD" w:rsidRPr="00CC2E79" w:rsidRDefault="00D550DD" w:rsidP="00E30DCD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CC2E79" w:rsidRPr="005C52C8" w:rsidRDefault="00CC2E79" w:rsidP="00DD48E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Дети старшей возрастной группы</w:t>
            </w:r>
          </w:p>
        </w:tc>
        <w:tc>
          <w:tcPr>
            <w:tcW w:w="2912" w:type="dxa"/>
          </w:tcPr>
          <w:p w:rsidR="00CC2E79" w:rsidRPr="00CC2E79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  <w:proofErr w:type="gramStart"/>
            <w:r w:rsidRPr="00CC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D4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DD48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запросам)</w:t>
            </w:r>
          </w:p>
        </w:tc>
        <w:tc>
          <w:tcPr>
            <w:tcW w:w="3373" w:type="dxa"/>
          </w:tcPr>
          <w:p w:rsidR="00CC2E79" w:rsidRPr="005C52C8" w:rsidRDefault="00B0070B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CC2E79" w:rsidTr="000D0515">
        <w:tc>
          <w:tcPr>
            <w:tcW w:w="704" w:type="dxa"/>
          </w:tcPr>
          <w:p w:rsidR="00CC2E79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528" w:type="dxa"/>
          </w:tcPr>
          <w:p w:rsidR="00CC2E79" w:rsidRPr="00CC2E79" w:rsidRDefault="00CC2E79" w:rsidP="00E30DCD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2E79">
              <w:rPr>
                <w:rFonts w:ascii="Times New Roman" w:hAnsi="Times New Roman" w:cs="Times New Roman"/>
                <w:sz w:val="24"/>
                <w:szCs w:val="24"/>
              </w:rPr>
              <w:t>Занятия с детьми по преодолению трудностей адаптации: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Адаптируемся вместе</w:t>
            </w:r>
            <w:r w:rsidRPr="00CC2E79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04" w:type="dxa"/>
          </w:tcPr>
          <w:p w:rsidR="00CC2E79" w:rsidRPr="005C52C8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2912" w:type="dxa"/>
          </w:tcPr>
          <w:p w:rsidR="00CC2E79" w:rsidRPr="00CC2E79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2E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года.</w:t>
            </w:r>
          </w:p>
        </w:tc>
        <w:tc>
          <w:tcPr>
            <w:tcW w:w="3373" w:type="dxa"/>
          </w:tcPr>
          <w:p w:rsidR="00CC2E79" w:rsidRPr="005C52C8" w:rsidRDefault="00B0070B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</w:tr>
    </w:tbl>
    <w:p w:rsidR="00F327F5" w:rsidRDefault="00F327F5" w:rsidP="00E30DC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E07" w:rsidRDefault="006464BF" w:rsidP="00E30DCD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КОНСУЛЬТИРОВАНИЕ</w:t>
      </w:r>
    </w:p>
    <w:p w:rsidR="00F327F5" w:rsidRPr="00E30DCD" w:rsidRDefault="00F327F5" w:rsidP="00F327F5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373"/>
      </w:tblGrid>
      <w:tr w:rsidR="006464BF" w:rsidTr="000D0515">
        <w:tc>
          <w:tcPr>
            <w:tcW w:w="704" w:type="dxa"/>
          </w:tcPr>
          <w:p w:rsidR="006464BF" w:rsidRPr="005C52C8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</w:tcPr>
          <w:p w:rsidR="006464BF" w:rsidRPr="005C52C8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:rsidR="006464BF" w:rsidRPr="005C52C8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:rsidR="006464BF" w:rsidRPr="005C52C8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:rsidR="006464BF" w:rsidRPr="005C52C8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6464BF" w:rsidTr="000D0515">
        <w:tc>
          <w:tcPr>
            <w:tcW w:w="704" w:type="dxa"/>
          </w:tcPr>
          <w:p w:rsidR="006464BF" w:rsidRPr="005C52C8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6464BF" w:rsidRPr="006464BF" w:rsidRDefault="006464BF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</w:t>
            </w:r>
          </w:p>
        </w:tc>
        <w:tc>
          <w:tcPr>
            <w:tcW w:w="2504" w:type="dxa"/>
          </w:tcPr>
          <w:p w:rsidR="006464BF" w:rsidRPr="005C52C8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педагоги, администрация</w:t>
            </w:r>
          </w:p>
        </w:tc>
        <w:tc>
          <w:tcPr>
            <w:tcW w:w="2912" w:type="dxa"/>
          </w:tcPr>
          <w:p w:rsidR="006464BF" w:rsidRPr="005C52C8" w:rsidRDefault="006464BF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(проводится по запросам)</w:t>
            </w:r>
          </w:p>
        </w:tc>
        <w:tc>
          <w:tcPr>
            <w:tcW w:w="3373" w:type="dxa"/>
          </w:tcPr>
          <w:p w:rsidR="006464BF" w:rsidRPr="005C52C8" w:rsidRDefault="006464BF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Заполнение журнала консультирования.</w:t>
            </w:r>
          </w:p>
        </w:tc>
      </w:tr>
      <w:tr w:rsidR="00D550DD" w:rsidTr="000D0515">
        <w:tc>
          <w:tcPr>
            <w:tcW w:w="704" w:type="dxa"/>
          </w:tcPr>
          <w:p w:rsidR="00D550DD" w:rsidRDefault="004D77DC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4D77DC" w:rsidRDefault="004D77DC" w:rsidP="004D77D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 творческих способностей у детей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550DD" w:rsidRDefault="00D550DD" w:rsidP="00E30DC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4D77DC" w:rsidRPr="00A002E6" w:rsidRDefault="004D77DC" w:rsidP="004D77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старших возрастных групп                                       </w:t>
            </w:r>
          </w:p>
          <w:p w:rsidR="00D550DD" w:rsidRDefault="00D550DD" w:rsidP="004D77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2" w:type="dxa"/>
          </w:tcPr>
          <w:p w:rsidR="00D550DD" w:rsidRDefault="004D77DC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73" w:type="dxa"/>
          </w:tcPr>
          <w:p w:rsidR="00D550DD" w:rsidRDefault="00B94002" w:rsidP="00D550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 для педагогов</w:t>
            </w:r>
          </w:p>
          <w:p w:rsidR="00D550DD" w:rsidRDefault="00D550DD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77DC" w:rsidTr="000D0515">
        <w:tc>
          <w:tcPr>
            <w:tcW w:w="704" w:type="dxa"/>
          </w:tcPr>
          <w:p w:rsidR="004D77DC" w:rsidRDefault="004D77DC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4D77DC" w:rsidRDefault="004D77DC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866E80">
              <w:rPr>
                <w:rFonts w:ascii="Times New Roman" w:eastAsia="Times New Roman" w:hAnsi="Times New Roman" w:cs="Times New Roman"/>
                <w:lang w:eastAsia="ru-RU"/>
              </w:rPr>
              <w:t>сихологические основы нравственного воспитания для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</w:p>
        </w:tc>
        <w:tc>
          <w:tcPr>
            <w:tcW w:w="2504" w:type="dxa"/>
          </w:tcPr>
          <w:p w:rsidR="004D77DC" w:rsidRDefault="004D77DC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2912" w:type="dxa"/>
          </w:tcPr>
          <w:p w:rsidR="004D77DC" w:rsidRDefault="004D77DC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73" w:type="dxa"/>
          </w:tcPr>
          <w:p w:rsidR="004D77DC" w:rsidRDefault="004D77DC" w:rsidP="004D77D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для воспитателей     </w:t>
            </w:r>
          </w:p>
        </w:tc>
      </w:tr>
    </w:tbl>
    <w:p w:rsidR="003D4521" w:rsidRPr="003D4521" w:rsidRDefault="003D4521" w:rsidP="003D452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4E07" w:rsidRDefault="001F4861" w:rsidP="00E30DCD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ПСИХОЛОГИЧЕСКАЯ ПРОФИЛАКТИКА</w:t>
      </w:r>
    </w:p>
    <w:p w:rsidR="00F327F5" w:rsidRDefault="00F327F5" w:rsidP="00F327F5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373"/>
      </w:tblGrid>
      <w:tr w:rsidR="001F4861" w:rsidTr="000D0515">
        <w:tc>
          <w:tcPr>
            <w:tcW w:w="70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B23A5E" w:rsidTr="000D0515">
        <w:tc>
          <w:tcPr>
            <w:tcW w:w="704" w:type="dxa"/>
          </w:tcPr>
          <w:p w:rsidR="00B23A5E" w:rsidRPr="005C52C8" w:rsidRDefault="005123D4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B23A5E" w:rsidRPr="005C52C8" w:rsidRDefault="00B23A5E" w:rsidP="002E06F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проект: «</w:t>
            </w:r>
            <w:r w:rsidR="002E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эмоциональной сферы у детей дошкольного  возраста</w:t>
            </w:r>
            <w:proofErr w:type="gramStart"/>
            <w:r w:rsidR="002E06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2504" w:type="dxa"/>
          </w:tcPr>
          <w:p w:rsidR="00B23A5E" w:rsidRPr="005C52C8" w:rsidRDefault="00B23A5E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дети, педагоги</w:t>
            </w:r>
          </w:p>
        </w:tc>
        <w:tc>
          <w:tcPr>
            <w:tcW w:w="2912" w:type="dxa"/>
          </w:tcPr>
          <w:p w:rsidR="00B23A5E" w:rsidRPr="005C52C8" w:rsidRDefault="00B23A5E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(проводится по плану реализации проекта)</w:t>
            </w:r>
          </w:p>
        </w:tc>
        <w:tc>
          <w:tcPr>
            <w:tcW w:w="3373" w:type="dxa"/>
          </w:tcPr>
          <w:p w:rsidR="00B23A5E" w:rsidRDefault="00B23A5E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проекта.</w:t>
            </w:r>
          </w:p>
          <w:p w:rsidR="00B23A5E" w:rsidRDefault="00B23A5E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мероприятий.</w:t>
            </w:r>
          </w:p>
          <w:p w:rsidR="00B23A5E" w:rsidRPr="005C52C8" w:rsidRDefault="00B23A5E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A5E" w:rsidTr="000D0515">
        <w:tc>
          <w:tcPr>
            <w:tcW w:w="704" w:type="dxa"/>
          </w:tcPr>
          <w:p w:rsidR="00B23A5E" w:rsidRPr="005C52C8" w:rsidRDefault="005123D4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F327F5" w:rsidRPr="00B23A5E" w:rsidRDefault="00B23A5E" w:rsidP="00642126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E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Психологический тренинг </w:t>
            </w:r>
            <w:r w:rsidR="00642126">
              <w:rPr>
                <w:rFonts w:ascii="Times New Roman" w:hAnsi="Times New Roman" w:cs="Times New Roman"/>
                <w:sz w:val="24"/>
                <w:szCs w:val="24"/>
              </w:rPr>
              <w:t>«Сохраним себя для себя»</w:t>
            </w:r>
          </w:p>
        </w:tc>
        <w:tc>
          <w:tcPr>
            <w:tcW w:w="2504" w:type="dxa"/>
          </w:tcPr>
          <w:p w:rsidR="00B23A5E" w:rsidRPr="005C52C8" w:rsidRDefault="00B23A5E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12" w:type="dxa"/>
          </w:tcPr>
          <w:p w:rsidR="00B23A5E" w:rsidRPr="005C52C8" w:rsidRDefault="00AE7086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сентярь</w:t>
            </w:r>
            <w:proofErr w:type="spellEnd"/>
          </w:p>
        </w:tc>
        <w:tc>
          <w:tcPr>
            <w:tcW w:w="3373" w:type="dxa"/>
          </w:tcPr>
          <w:p w:rsidR="00B23A5E" w:rsidRPr="005C52C8" w:rsidRDefault="00CC2E79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конспекта</w:t>
            </w:r>
          </w:p>
        </w:tc>
      </w:tr>
      <w:tr w:rsidR="00B23A5E" w:rsidTr="000D0515">
        <w:tc>
          <w:tcPr>
            <w:tcW w:w="704" w:type="dxa"/>
          </w:tcPr>
          <w:p w:rsidR="00B23A5E" w:rsidRPr="005C52C8" w:rsidRDefault="005123D4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B23A5E" w:rsidRDefault="00B23A5E" w:rsidP="00E30DCD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A5E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</w:t>
            </w:r>
            <w:r w:rsidR="00AD21C0">
              <w:rPr>
                <w:rFonts w:ascii="Times New Roman" w:hAnsi="Times New Roman" w:cs="Times New Roman"/>
                <w:sz w:val="24"/>
                <w:szCs w:val="24"/>
              </w:rPr>
              <w:t>г «В</w:t>
            </w:r>
            <w:r w:rsidR="00D04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1C0">
              <w:rPr>
                <w:rFonts w:ascii="Times New Roman" w:hAnsi="Times New Roman" w:cs="Times New Roman"/>
                <w:sz w:val="24"/>
                <w:szCs w:val="24"/>
              </w:rPr>
              <w:t>гармонии с собой</w:t>
            </w:r>
            <w:r w:rsidRPr="00B23A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C2E79" w:rsidRPr="00B23A5E" w:rsidRDefault="00CC2E79" w:rsidP="00E30DCD">
            <w:pPr>
              <w:tabs>
                <w:tab w:val="left" w:pos="960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B23A5E" w:rsidRPr="005C52C8" w:rsidRDefault="00B23A5E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12" w:type="dxa"/>
          </w:tcPr>
          <w:p w:rsidR="00B23A5E" w:rsidRPr="005C52C8" w:rsidRDefault="00521847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73" w:type="dxa"/>
          </w:tcPr>
          <w:p w:rsidR="00B23A5E" w:rsidRPr="005C52C8" w:rsidRDefault="00CC2E79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конспекта</w:t>
            </w:r>
          </w:p>
        </w:tc>
      </w:tr>
      <w:tr w:rsidR="00CC2E79" w:rsidTr="000D0515">
        <w:tc>
          <w:tcPr>
            <w:tcW w:w="704" w:type="dxa"/>
          </w:tcPr>
          <w:p w:rsidR="00CC2E79" w:rsidRDefault="005123D4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F327F5" w:rsidRPr="00B23A5E" w:rsidRDefault="00CC2E79" w:rsidP="005E15B2">
            <w:pPr>
              <w:tabs>
                <w:tab w:val="left" w:pos="9600"/>
              </w:tabs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</w:t>
            </w:r>
            <w:r w:rsidR="00B714A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E15B2">
              <w:rPr>
                <w:rFonts w:ascii="Times New Roman" w:hAnsi="Times New Roman" w:cs="Times New Roman"/>
                <w:sz w:val="24"/>
                <w:szCs w:val="24"/>
              </w:rPr>
              <w:t>Я познаю себя»</w:t>
            </w:r>
          </w:p>
        </w:tc>
        <w:tc>
          <w:tcPr>
            <w:tcW w:w="2504" w:type="dxa"/>
          </w:tcPr>
          <w:p w:rsidR="00CC2E79" w:rsidRDefault="00CC2E79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912" w:type="dxa"/>
          </w:tcPr>
          <w:p w:rsidR="00CC2E79" w:rsidRDefault="005E15B2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Февраль </w:t>
            </w:r>
          </w:p>
        </w:tc>
        <w:tc>
          <w:tcPr>
            <w:tcW w:w="3373" w:type="dxa"/>
          </w:tcPr>
          <w:p w:rsidR="00CC2E79" w:rsidRDefault="00CC2E79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конспекта</w:t>
            </w:r>
          </w:p>
        </w:tc>
      </w:tr>
      <w:tr w:rsidR="00B23A5E" w:rsidTr="000D0515">
        <w:tc>
          <w:tcPr>
            <w:tcW w:w="704" w:type="dxa"/>
          </w:tcPr>
          <w:p w:rsidR="00B23A5E" w:rsidRDefault="00784F17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:rsidR="00F327F5" w:rsidRPr="00B23A5E" w:rsidRDefault="00784F17" w:rsidP="007809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Психологический тренинг «</w:t>
            </w:r>
            <w:r w:rsidR="0078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Релаксация для </w:t>
            </w:r>
            <w:r w:rsidR="00780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педагогов»</w:t>
            </w:r>
          </w:p>
        </w:tc>
        <w:tc>
          <w:tcPr>
            <w:tcW w:w="2504" w:type="dxa"/>
          </w:tcPr>
          <w:p w:rsidR="00B23A5E" w:rsidRPr="005C52C8" w:rsidRDefault="00784F17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</w:t>
            </w:r>
          </w:p>
        </w:tc>
        <w:tc>
          <w:tcPr>
            <w:tcW w:w="2912" w:type="dxa"/>
          </w:tcPr>
          <w:p w:rsidR="00B23A5E" w:rsidRPr="005C52C8" w:rsidRDefault="00784F17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73" w:type="dxa"/>
          </w:tcPr>
          <w:p w:rsidR="00B23A5E" w:rsidRPr="005C52C8" w:rsidRDefault="00784F1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конспекта</w:t>
            </w:r>
          </w:p>
        </w:tc>
      </w:tr>
    </w:tbl>
    <w:p w:rsidR="002C4E07" w:rsidRDefault="001F4861" w:rsidP="00E30DCD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ПСИХОЛОГИЧЕСКОЕ ПРОСВЕЩЕНИЕ</w:t>
      </w:r>
    </w:p>
    <w:p w:rsidR="00F327F5" w:rsidRPr="00E30DCD" w:rsidRDefault="00F327F5" w:rsidP="00F327F5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tblpY="1"/>
        <w:tblOverlap w:val="never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373"/>
      </w:tblGrid>
      <w:tr w:rsidR="001F4861" w:rsidTr="007B17C5">
        <w:tc>
          <w:tcPr>
            <w:tcW w:w="704" w:type="dxa"/>
          </w:tcPr>
          <w:p w:rsidR="001F4861" w:rsidRPr="005C52C8" w:rsidRDefault="001F4861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</w:tcPr>
          <w:p w:rsidR="001F4861" w:rsidRPr="005C52C8" w:rsidRDefault="001F4861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:rsidR="001F4861" w:rsidRPr="005C52C8" w:rsidRDefault="001F4861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:rsidR="001F4861" w:rsidRPr="005C52C8" w:rsidRDefault="001F4861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:rsidR="001F4861" w:rsidRPr="005C52C8" w:rsidRDefault="001F4861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825CA6" w:rsidTr="007B17C5">
        <w:tc>
          <w:tcPr>
            <w:tcW w:w="704" w:type="dxa"/>
          </w:tcPr>
          <w:p w:rsidR="00825CA6" w:rsidRPr="00825CA6" w:rsidRDefault="00825CA6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E8146E" w:rsidRPr="00F327F5" w:rsidRDefault="00825CA6" w:rsidP="00E37450">
            <w:pPr>
              <w:pStyle w:val="1"/>
              <w:spacing w:before="150" w:beforeAutospacing="0" w:after="450" w:afterAutospacing="0" w:line="288" w:lineRule="atLeast"/>
              <w:outlineLvl w:val="0"/>
              <w:rPr>
                <w:b w:val="0"/>
                <w:sz w:val="24"/>
                <w:szCs w:val="24"/>
              </w:rPr>
            </w:pPr>
            <w:r w:rsidRPr="00F327F5">
              <w:rPr>
                <w:b w:val="0"/>
                <w:sz w:val="24"/>
                <w:szCs w:val="24"/>
              </w:rPr>
              <w:t>Выступление на родительских собраниях</w:t>
            </w:r>
            <w:r w:rsidR="00E8146E" w:rsidRPr="00F327F5">
              <w:rPr>
                <w:b w:val="0"/>
                <w:sz w:val="24"/>
                <w:szCs w:val="24"/>
              </w:rPr>
              <w:t xml:space="preserve"> «</w:t>
            </w:r>
            <w:r w:rsidR="00E37450">
              <w:rPr>
                <w:b w:val="0"/>
                <w:sz w:val="24"/>
                <w:szCs w:val="24"/>
              </w:rPr>
              <w:t>К</w:t>
            </w:r>
            <w:r w:rsidR="00620CFA">
              <w:rPr>
                <w:b w:val="0"/>
                <w:sz w:val="24"/>
                <w:szCs w:val="24"/>
              </w:rPr>
              <w:t>то такой педагог психолог и зачем он нужен в детском саду</w:t>
            </w:r>
            <w:r w:rsidR="00E8146E" w:rsidRPr="00F327F5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04" w:type="dxa"/>
          </w:tcPr>
          <w:p w:rsidR="00825CA6" w:rsidRPr="00825CA6" w:rsidRDefault="00825CA6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912" w:type="dxa"/>
          </w:tcPr>
          <w:p w:rsidR="00825CA6" w:rsidRPr="00825CA6" w:rsidRDefault="00825CA6" w:rsidP="00F327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(проводится по плану работы воспитателей)</w:t>
            </w:r>
            <w:r w:rsidR="00F32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81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3373" w:type="dxa"/>
          </w:tcPr>
          <w:p w:rsidR="00825CA6" w:rsidRPr="00825CA6" w:rsidRDefault="00825CA6" w:rsidP="007B17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 выступления.</w:t>
            </w:r>
          </w:p>
        </w:tc>
      </w:tr>
      <w:tr w:rsidR="00825CA6" w:rsidTr="007B17C5">
        <w:tc>
          <w:tcPr>
            <w:tcW w:w="704" w:type="dxa"/>
          </w:tcPr>
          <w:p w:rsidR="00825CA6" w:rsidRDefault="00D115DB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825CA6" w:rsidRDefault="00825CA6" w:rsidP="007B17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листовки «Скоро в школу</w:t>
            </w:r>
            <w:proofErr w:type="gramStart"/>
            <w:r w:rsidR="00B7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2504" w:type="dxa"/>
          </w:tcPr>
          <w:p w:rsidR="00825CA6" w:rsidRDefault="00825CA6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подготовительной возрастной группы</w:t>
            </w:r>
          </w:p>
        </w:tc>
        <w:tc>
          <w:tcPr>
            <w:tcW w:w="2912" w:type="dxa"/>
          </w:tcPr>
          <w:p w:rsidR="00825CA6" w:rsidRDefault="00825CA6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месяца</w:t>
            </w:r>
          </w:p>
        </w:tc>
        <w:tc>
          <w:tcPr>
            <w:tcW w:w="3373" w:type="dxa"/>
          </w:tcPr>
          <w:p w:rsidR="00825CA6" w:rsidRDefault="00825CA6" w:rsidP="007B17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листовки «Скоро в школу»</w:t>
            </w:r>
          </w:p>
        </w:tc>
      </w:tr>
      <w:tr w:rsidR="00825CA6" w:rsidTr="007B17C5">
        <w:tc>
          <w:tcPr>
            <w:tcW w:w="704" w:type="dxa"/>
          </w:tcPr>
          <w:p w:rsidR="00825CA6" w:rsidRDefault="00D115DB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825CA6" w:rsidRDefault="00825CA6" w:rsidP="007B17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Страничка психолога «Адаптируемся вместе</w:t>
            </w:r>
            <w:proofErr w:type="gramStart"/>
            <w:r w:rsidR="00B7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2504" w:type="dxa"/>
          </w:tcPr>
          <w:p w:rsidR="00825CA6" w:rsidRDefault="00825CA6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вновь прибывших детей</w:t>
            </w:r>
          </w:p>
        </w:tc>
        <w:tc>
          <w:tcPr>
            <w:tcW w:w="2912" w:type="dxa"/>
          </w:tcPr>
          <w:p w:rsidR="00825CA6" w:rsidRDefault="00292661" w:rsidP="0029266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25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( 1 раз в неделю)</w:t>
            </w:r>
          </w:p>
        </w:tc>
        <w:tc>
          <w:tcPr>
            <w:tcW w:w="3373" w:type="dxa"/>
          </w:tcPr>
          <w:p w:rsidR="00825CA6" w:rsidRDefault="00CB418C" w:rsidP="007B17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Страничка психолога «Адаптируемся вместе»</w:t>
            </w:r>
          </w:p>
        </w:tc>
      </w:tr>
      <w:tr w:rsidR="00CB418C" w:rsidTr="007B17C5">
        <w:tc>
          <w:tcPr>
            <w:tcW w:w="704" w:type="dxa"/>
          </w:tcPr>
          <w:p w:rsidR="00CB418C" w:rsidRDefault="00D115DB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CB418C" w:rsidRDefault="00CB418C" w:rsidP="007B17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рекомендаций на сайте дошкольного учреждения в разделе «Советы педагога-психолога</w:t>
            </w:r>
            <w:r w:rsidR="00B7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4" w:type="dxa"/>
          </w:tcPr>
          <w:p w:rsidR="00CB418C" w:rsidRDefault="00CB418C" w:rsidP="00F327F5">
            <w:pPr>
              <w:spacing w:line="276" w:lineRule="auto"/>
              <w:ind w:left="5" w:right="-127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912" w:type="dxa"/>
          </w:tcPr>
          <w:p w:rsidR="00CB418C" w:rsidRDefault="00CB418C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373" w:type="dxa"/>
          </w:tcPr>
          <w:p w:rsidR="00CB418C" w:rsidRDefault="00CB418C" w:rsidP="007B17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93" w:rsidTr="007B17C5">
        <w:tc>
          <w:tcPr>
            <w:tcW w:w="15021" w:type="dxa"/>
            <w:gridSpan w:val="5"/>
          </w:tcPr>
          <w:p w:rsidR="00F327F5" w:rsidRDefault="00F327F5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25CA6" w:rsidRPr="005C52C8" w:rsidRDefault="00344393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Стендовая информация в группах</w:t>
            </w:r>
          </w:p>
        </w:tc>
      </w:tr>
      <w:tr w:rsidR="001F4861" w:rsidTr="007B17C5">
        <w:tc>
          <w:tcPr>
            <w:tcW w:w="704" w:type="dxa"/>
          </w:tcPr>
          <w:p w:rsidR="001F4861" w:rsidRPr="005C52C8" w:rsidRDefault="001F4861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1F4861" w:rsidRPr="005C52C8" w:rsidRDefault="00344393" w:rsidP="007B17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«Адаптация к детскому саду</w:t>
            </w:r>
            <w:proofErr w:type="gramStart"/>
            <w:r w:rsidR="00B71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2504" w:type="dxa"/>
          </w:tcPr>
          <w:p w:rsidR="001F4861" w:rsidRPr="005C52C8" w:rsidRDefault="00344393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1-х и 2-х младших групп</w:t>
            </w:r>
          </w:p>
        </w:tc>
        <w:tc>
          <w:tcPr>
            <w:tcW w:w="2912" w:type="dxa"/>
          </w:tcPr>
          <w:p w:rsidR="001F4861" w:rsidRPr="005C52C8" w:rsidRDefault="004821C5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73" w:type="dxa"/>
          </w:tcPr>
          <w:p w:rsidR="001F4861" w:rsidRPr="005C52C8" w:rsidRDefault="00CB418C" w:rsidP="007B17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344393" w:rsidTr="007B17C5">
        <w:tc>
          <w:tcPr>
            <w:tcW w:w="704" w:type="dxa"/>
          </w:tcPr>
          <w:p w:rsidR="00344393" w:rsidRDefault="00344393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344393" w:rsidRDefault="00344393" w:rsidP="007B17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«Возрастные особенности детей дошкольного возраста»</w:t>
            </w:r>
          </w:p>
        </w:tc>
        <w:tc>
          <w:tcPr>
            <w:tcW w:w="2504" w:type="dxa"/>
          </w:tcPr>
          <w:p w:rsidR="00344393" w:rsidRDefault="006464BF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912" w:type="dxa"/>
          </w:tcPr>
          <w:p w:rsidR="00344393" w:rsidRDefault="00F97873" w:rsidP="004821C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82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21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73" w:type="dxa"/>
          </w:tcPr>
          <w:p w:rsidR="00344393" w:rsidRPr="005C52C8" w:rsidRDefault="00CB418C" w:rsidP="007B17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1F4861" w:rsidTr="007B17C5">
        <w:tc>
          <w:tcPr>
            <w:tcW w:w="704" w:type="dxa"/>
          </w:tcPr>
          <w:p w:rsidR="001F4861" w:rsidRPr="005C52C8" w:rsidRDefault="006464BF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1F4861" w:rsidRPr="005C52C8" w:rsidRDefault="00413867" w:rsidP="00B66FA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сохранить и укрепить психологическое здоровье детей»</w:t>
            </w:r>
          </w:p>
        </w:tc>
        <w:tc>
          <w:tcPr>
            <w:tcW w:w="2504" w:type="dxa"/>
          </w:tcPr>
          <w:p w:rsidR="001F4861" w:rsidRPr="005C52C8" w:rsidRDefault="00413867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912" w:type="dxa"/>
          </w:tcPr>
          <w:p w:rsidR="001F4861" w:rsidRPr="005C52C8" w:rsidRDefault="00413867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73" w:type="dxa"/>
          </w:tcPr>
          <w:p w:rsidR="001F4861" w:rsidRPr="005C52C8" w:rsidRDefault="00413867" w:rsidP="007B17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род.</w:t>
            </w:r>
          </w:p>
        </w:tc>
      </w:tr>
      <w:tr w:rsidR="00344393" w:rsidTr="007B17C5">
        <w:tc>
          <w:tcPr>
            <w:tcW w:w="704" w:type="dxa"/>
          </w:tcPr>
          <w:p w:rsidR="00344393" w:rsidRDefault="00F327F5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344393" w:rsidRPr="005C52C8" w:rsidRDefault="00344393" w:rsidP="00F327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35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Кризис 3-х лет»</w:t>
            </w:r>
          </w:p>
        </w:tc>
        <w:tc>
          <w:tcPr>
            <w:tcW w:w="2504" w:type="dxa"/>
          </w:tcPr>
          <w:p w:rsidR="00344393" w:rsidRPr="005C52C8" w:rsidRDefault="00635044" w:rsidP="0063504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Родители 2-х младших групп </w:t>
            </w:r>
          </w:p>
        </w:tc>
        <w:tc>
          <w:tcPr>
            <w:tcW w:w="2912" w:type="dxa"/>
          </w:tcPr>
          <w:p w:rsidR="00344393" w:rsidRPr="005C52C8" w:rsidRDefault="00056907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73" w:type="dxa"/>
          </w:tcPr>
          <w:p w:rsidR="00344393" w:rsidRPr="005C52C8" w:rsidRDefault="00CB418C" w:rsidP="007B17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344393" w:rsidTr="007B17C5">
        <w:tc>
          <w:tcPr>
            <w:tcW w:w="704" w:type="dxa"/>
          </w:tcPr>
          <w:p w:rsidR="00344393" w:rsidRDefault="00F327F5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28" w:type="dxa"/>
          </w:tcPr>
          <w:p w:rsidR="00344393" w:rsidRPr="005C52C8" w:rsidRDefault="00344393" w:rsidP="00822AB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2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ребенок много капризничает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2504" w:type="dxa"/>
          </w:tcPr>
          <w:p w:rsidR="00344393" w:rsidRPr="005C52C8" w:rsidRDefault="00056907" w:rsidP="00822AB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6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2-х младших групп</w:t>
            </w:r>
          </w:p>
        </w:tc>
        <w:tc>
          <w:tcPr>
            <w:tcW w:w="2912" w:type="dxa"/>
          </w:tcPr>
          <w:p w:rsidR="00344393" w:rsidRPr="005C52C8" w:rsidRDefault="00056907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73" w:type="dxa"/>
          </w:tcPr>
          <w:p w:rsidR="00344393" w:rsidRPr="005C52C8" w:rsidRDefault="00CB418C" w:rsidP="007B17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344393" w:rsidTr="007B17C5">
        <w:tc>
          <w:tcPr>
            <w:tcW w:w="704" w:type="dxa"/>
          </w:tcPr>
          <w:p w:rsidR="00344393" w:rsidRDefault="00056907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528" w:type="dxa"/>
          </w:tcPr>
          <w:p w:rsidR="009709D0" w:rsidRPr="005C52C8" w:rsidRDefault="00344393" w:rsidP="00DC73A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C7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Психологические основы нравственно-патриотического</w:t>
            </w:r>
            <w:r w:rsidR="007C4E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7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воспитания в дошкольном </w:t>
            </w:r>
            <w:r w:rsidR="00DC7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возрасте»</w:t>
            </w:r>
          </w:p>
        </w:tc>
        <w:tc>
          <w:tcPr>
            <w:tcW w:w="2504" w:type="dxa"/>
          </w:tcPr>
          <w:p w:rsidR="00344393" w:rsidRPr="005C52C8" w:rsidRDefault="00344393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 всех возрастных групп</w:t>
            </w:r>
          </w:p>
        </w:tc>
        <w:tc>
          <w:tcPr>
            <w:tcW w:w="2912" w:type="dxa"/>
          </w:tcPr>
          <w:p w:rsidR="00344393" w:rsidRPr="005C52C8" w:rsidRDefault="006464BF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73" w:type="dxa"/>
          </w:tcPr>
          <w:p w:rsidR="00344393" w:rsidRPr="005C52C8" w:rsidRDefault="00CB418C" w:rsidP="007B17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6464BF" w:rsidTr="007B17C5">
        <w:tc>
          <w:tcPr>
            <w:tcW w:w="15021" w:type="dxa"/>
            <w:gridSpan w:val="5"/>
          </w:tcPr>
          <w:p w:rsidR="00F327F5" w:rsidRDefault="00F327F5" w:rsidP="00A002E6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464BF" w:rsidRPr="006464BF" w:rsidRDefault="006464BF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Памятки для родителей</w:t>
            </w:r>
          </w:p>
        </w:tc>
      </w:tr>
      <w:tr w:rsidR="006464BF" w:rsidTr="007B17C5">
        <w:tc>
          <w:tcPr>
            <w:tcW w:w="704" w:type="dxa"/>
          </w:tcPr>
          <w:p w:rsidR="006464BF" w:rsidRDefault="006464BF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6464BF" w:rsidRPr="005C52C8" w:rsidRDefault="006464BF" w:rsidP="00AA024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сохранить  психическое здоровье детей»</w:t>
            </w:r>
          </w:p>
        </w:tc>
        <w:tc>
          <w:tcPr>
            <w:tcW w:w="2504" w:type="dxa"/>
          </w:tcPr>
          <w:p w:rsidR="006464BF" w:rsidRPr="005C52C8" w:rsidRDefault="006464BF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912" w:type="dxa"/>
          </w:tcPr>
          <w:p w:rsidR="006464BF" w:rsidRPr="005C52C8" w:rsidRDefault="00AA0243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73" w:type="dxa"/>
          </w:tcPr>
          <w:p w:rsidR="006464BF" w:rsidRPr="005C52C8" w:rsidRDefault="00CB418C" w:rsidP="007B17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</w:p>
        </w:tc>
      </w:tr>
      <w:tr w:rsidR="006464BF" w:rsidTr="007B17C5">
        <w:tc>
          <w:tcPr>
            <w:tcW w:w="704" w:type="dxa"/>
          </w:tcPr>
          <w:p w:rsidR="006464BF" w:rsidRDefault="006464BF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6464BF" w:rsidRPr="005C52C8" w:rsidRDefault="006464BF" w:rsidP="0099105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99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A1E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риемы снятия агрессивного поведения</w:t>
            </w:r>
            <w:r w:rsidR="00991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4" w:type="dxa"/>
          </w:tcPr>
          <w:p w:rsidR="006464BF" w:rsidRPr="005C52C8" w:rsidRDefault="006464BF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912" w:type="dxa"/>
          </w:tcPr>
          <w:p w:rsidR="006464BF" w:rsidRPr="005C52C8" w:rsidRDefault="00AA0243" w:rsidP="007B17C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73" w:type="dxa"/>
          </w:tcPr>
          <w:p w:rsidR="006464BF" w:rsidRPr="005C52C8" w:rsidRDefault="00CB418C" w:rsidP="007B17C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</w:p>
        </w:tc>
      </w:tr>
      <w:tr w:rsidR="00E8146E" w:rsidTr="007B17C5">
        <w:tc>
          <w:tcPr>
            <w:tcW w:w="704" w:type="dxa"/>
          </w:tcPr>
          <w:p w:rsidR="00E8146E" w:rsidRDefault="00E8146E" w:rsidP="00E814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E8146E" w:rsidRPr="005C52C8" w:rsidRDefault="00E8146E" w:rsidP="00F327F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«Советы будущим первоклассникам»</w:t>
            </w:r>
          </w:p>
        </w:tc>
        <w:tc>
          <w:tcPr>
            <w:tcW w:w="2504" w:type="dxa"/>
          </w:tcPr>
          <w:p w:rsidR="00E8146E" w:rsidRPr="005C52C8" w:rsidRDefault="00E8146E" w:rsidP="00E814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старших групп</w:t>
            </w:r>
          </w:p>
        </w:tc>
        <w:tc>
          <w:tcPr>
            <w:tcW w:w="2912" w:type="dxa"/>
          </w:tcPr>
          <w:p w:rsidR="00E8146E" w:rsidRPr="005C52C8" w:rsidRDefault="00AA0243" w:rsidP="00E814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73" w:type="dxa"/>
          </w:tcPr>
          <w:p w:rsidR="00E8146E" w:rsidRPr="005C52C8" w:rsidRDefault="00E8146E" w:rsidP="00E8146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</w:p>
        </w:tc>
      </w:tr>
      <w:tr w:rsidR="00780F1B" w:rsidTr="007B17C5">
        <w:tc>
          <w:tcPr>
            <w:tcW w:w="704" w:type="dxa"/>
          </w:tcPr>
          <w:p w:rsidR="00780F1B" w:rsidRDefault="00780F1B" w:rsidP="00780F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80F1B" w:rsidRPr="000848F5" w:rsidRDefault="00780F1B" w:rsidP="00780F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0F1B" w:rsidRPr="000848F5" w:rsidRDefault="00780F1B" w:rsidP="00780F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48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  <w:p w:rsidR="00780F1B" w:rsidRDefault="00780F1B" w:rsidP="00780F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F1B" w:rsidRDefault="00780F1B" w:rsidP="00780F1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780F1B" w:rsidRDefault="00780F1B" w:rsidP="00780F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«Нравственное воспитание дошкольников» </w:t>
            </w:r>
          </w:p>
          <w:p w:rsidR="00780F1B" w:rsidRDefault="00780F1B" w:rsidP="00780F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F1B" w:rsidRPr="005C52C8" w:rsidRDefault="00780F1B" w:rsidP="00780F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«Приобщение к культуре и традициям родного края»</w:t>
            </w:r>
          </w:p>
        </w:tc>
        <w:tc>
          <w:tcPr>
            <w:tcW w:w="2504" w:type="dxa"/>
          </w:tcPr>
          <w:p w:rsidR="00780F1B" w:rsidRDefault="00780F1B" w:rsidP="00780F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  <w:p w:rsidR="00780F1B" w:rsidRPr="005C52C8" w:rsidRDefault="00780F1B" w:rsidP="00780F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 всех возрастных групп</w:t>
            </w:r>
          </w:p>
        </w:tc>
        <w:tc>
          <w:tcPr>
            <w:tcW w:w="2912" w:type="dxa"/>
          </w:tcPr>
          <w:p w:rsidR="00780F1B" w:rsidRDefault="00780F1B" w:rsidP="00780F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780F1B" w:rsidRDefault="00780F1B" w:rsidP="00780F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F1B" w:rsidRPr="005C52C8" w:rsidRDefault="00780F1B" w:rsidP="00780F1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73" w:type="dxa"/>
          </w:tcPr>
          <w:p w:rsidR="001C58B1" w:rsidRDefault="001C58B1" w:rsidP="00780F1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</w:p>
          <w:p w:rsidR="001C58B1" w:rsidRDefault="001C58B1" w:rsidP="001C58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0F1B" w:rsidRDefault="001C58B1" w:rsidP="001C58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Памятка</w:t>
            </w:r>
          </w:p>
          <w:p w:rsidR="001C58B1" w:rsidRDefault="001C58B1" w:rsidP="001C58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8B1" w:rsidRDefault="001C58B1" w:rsidP="001C58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8B1" w:rsidRDefault="001C58B1" w:rsidP="001C58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8B1" w:rsidRDefault="001C58B1" w:rsidP="001C58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58B1" w:rsidRPr="005C52C8" w:rsidRDefault="001C58B1" w:rsidP="001C58B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27F5" w:rsidRDefault="00F327F5" w:rsidP="00E30DCD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3068" w:rsidRDefault="001F4861" w:rsidP="00E30DCD">
      <w:pPr>
        <w:pStyle w:val="a3"/>
        <w:numPr>
          <w:ilvl w:val="0"/>
          <w:numId w:val="8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ОРГАНИЗАЦИОННО-МЕТОДИЧЕСКАЯ РАБОТА</w:t>
      </w:r>
    </w:p>
    <w:p w:rsidR="00F327F5" w:rsidRDefault="00F327F5" w:rsidP="00F327F5">
      <w:pPr>
        <w:pStyle w:val="a3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5021" w:type="dxa"/>
        <w:tblLook w:val="04A0" w:firstRow="1" w:lastRow="0" w:firstColumn="1" w:lastColumn="0" w:noHBand="0" w:noVBand="1"/>
      </w:tblPr>
      <w:tblGrid>
        <w:gridCol w:w="704"/>
        <w:gridCol w:w="5528"/>
        <w:gridCol w:w="2504"/>
        <w:gridCol w:w="2912"/>
        <w:gridCol w:w="3373"/>
      </w:tblGrid>
      <w:tr w:rsidR="001F4861" w:rsidTr="000D0515">
        <w:tc>
          <w:tcPr>
            <w:tcW w:w="70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8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0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12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373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52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Отчётная документация </w:t>
            </w:r>
          </w:p>
        </w:tc>
      </w:tr>
      <w:tr w:rsidR="001F4861" w:rsidTr="000D0515">
        <w:tc>
          <w:tcPr>
            <w:tcW w:w="704" w:type="dxa"/>
          </w:tcPr>
          <w:p w:rsidR="001F4861" w:rsidRPr="005C52C8" w:rsidRDefault="001F4861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1F4861" w:rsidRPr="005C52C8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отчёт по результатам учебного года.</w:t>
            </w:r>
          </w:p>
        </w:tc>
        <w:tc>
          <w:tcPr>
            <w:tcW w:w="2504" w:type="dxa"/>
          </w:tcPr>
          <w:p w:rsidR="001F4861" w:rsidRPr="005C52C8" w:rsidRDefault="002C4E07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1F4861" w:rsidRPr="005C52C8" w:rsidRDefault="002C4E07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73" w:type="dxa"/>
          </w:tcPr>
          <w:p w:rsidR="00B23A5E" w:rsidRPr="005C52C8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отчёт</w:t>
            </w:r>
          </w:p>
        </w:tc>
      </w:tr>
      <w:tr w:rsidR="001F4861" w:rsidTr="000D0515">
        <w:tc>
          <w:tcPr>
            <w:tcW w:w="704" w:type="dxa"/>
          </w:tcPr>
          <w:p w:rsidR="001F4861" w:rsidRPr="005C52C8" w:rsidRDefault="00F327F5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1F4861" w:rsidRPr="005C52C8" w:rsidRDefault="002C4E07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семинаров, мастер-классов, тренингов</w:t>
            </w:r>
          </w:p>
        </w:tc>
        <w:tc>
          <w:tcPr>
            <w:tcW w:w="2504" w:type="dxa"/>
          </w:tcPr>
          <w:p w:rsidR="001F4861" w:rsidRPr="005C52C8" w:rsidRDefault="002C4E07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1F4861" w:rsidRPr="005C52C8" w:rsidRDefault="002C4E07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 (по плану работы методического центра)</w:t>
            </w:r>
          </w:p>
        </w:tc>
        <w:tc>
          <w:tcPr>
            <w:tcW w:w="3373" w:type="dxa"/>
          </w:tcPr>
          <w:p w:rsidR="001F4861" w:rsidRPr="005C52C8" w:rsidRDefault="00CB418C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мероприятия.</w:t>
            </w:r>
          </w:p>
        </w:tc>
      </w:tr>
      <w:tr w:rsidR="00E23068" w:rsidTr="000D0515">
        <w:tc>
          <w:tcPr>
            <w:tcW w:w="704" w:type="dxa"/>
          </w:tcPr>
          <w:p w:rsidR="00E23068" w:rsidRDefault="00F327F5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E23068" w:rsidRDefault="00E2306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коррекционно-развивающим занятиям, тренингами, семинарам, мастер-классам</w:t>
            </w:r>
          </w:p>
        </w:tc>
        <w:tc>
          <w:tcPr>
            <w:tcW w:w="2504" w:type="dxa"/>
          </w:tcPr>
          <w:p w:rsidR="00E23068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E23068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:rsidR="00E23068" w:rsidRPr="005C52C8" w:rsidRDefault="00E2306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мероприятий</w:t>
            </w:r>
          </w:p>
        </w:tc>
      </w:tr>
      <w:tr w:rsidR="00E23068" w:rsidTr="000D0515">
        <w:tc>
          <w:tcPr>
            <w:tcW w:w="704" w:type="dxa"/>
          </w:tcPr>
          <w:p w:rsidR="00E23068" w:rsidRDefault="00F327F5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E23068" w:rsidRDefault="00E2306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рабочих программ, индивидуальных образовательных траекторий (маршрутов),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 индивидуального сопровождения и т.д.</w:t>
            </w:r>
          </w:p>
        </w:tc>
        <w:tc>
          <w:tcPr>
            <w:tcW w:w="2504" w:type="dxa"/>
          </w:tcPr>
          <w:p w:rsidR="00E23068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Педагог-психолог</w:t>
            </w:r>
          </w:p>
        </w:tc>
        <w:tc>
          <w:tcPr>
            <w:tcW w:w="2912" w:type="dxa"/>
          </w:tcPr>
          <w:p w:rsidR="00E23068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:rsidR="00E23068" w:rsidRPr="005C52C8" w:rsidRDefault="00E2306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Разработанные документы.</w:t>
            </w:r>
          </w:p>
        </w:tc>
      </w:tr>
      <w:tr w:rsidR="00E23068" w:rsidTr="000D0515">
        <w:tc>
          <w:tcPr>
            <w:tcW w:w="704" w:type="dxa"/>
          </w:tcPr>
          <w:p w:rsidR="00E23068" w:rsidRDefault="00F327F5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528" w:type="dxa"/>
          </w:tcPr>
          <w:p w:rsidR="00E23068" w:rsidRDefault="00E2306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кабинета, пополнение предметно-развивающей среды</w:t>
            </w:r>
          </w:p>
        </w:tc>
        <w:tc>
          <w:tcPr>
            <w:tcW w:w="2504" w:type="dxa"/>
          </w:tcPr>
          <w:p w:rsidR="00E23068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E23068" w:rsidRDefault="00E23068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:rsidR="00E23068" w:rsidRPr="005C52C8" w:rsidRDefault="00E23068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кабинета педагога-психолога</w:t>
            </w:r>
            <w:r w:rsidR="009058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058D2" w:rsidTr="000D0515">
        <w:tc>
          <w:tcPr>
            <w:tcW w:w="704" w:type="dxa"/>
          </w:tcPr>
          <w:p w:rsidR="009058D2" w:rsidRDefault="00F327F5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28" w:type="dxa"/>
          </w:tcPr>
          <w:p w:rsidR="009058D2" w:rsidRDefault="009058D2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профессиональной литературы</w:t>
            </w:r>
          </w:p>
          <w:p w:rsidR="009058D2" w:rsidRDefault="009058D2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:rsidR="009058D2" w:rsidRDefault="009058D2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9058D2" w:rsidRDefault="009058D2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:rsidR="009058D2" w:rsidRPr="005C52C8" w:rsidRDefault="009058D2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5B3B" w:rsidTr="000D0515">
        <w:tc>
          <w:tcPr>
            <w:tcW w:w="704" w:type="dxa"/>
          </w:tcPr>
          <w:p w:rsidR="000A5B3B" w:rsidRDefault="00F327F5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</w:tcPr>
          <w:p w:rsidR="000A5B3B" w:rsidRDefault="000A5B3B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результатов диагностик, заполнение протоколов, написание заключений, отчётов, подборка диагностического инструментария и т.д.</w:t>
            </w:r>
          </w:p>
        </w:tc>
        <w:tc>
          <w:tcPr>
            <w:tcW w:w="2504" w:type="dxa"/>
          </w:tcPr>
          <w:p w:rsidR="000A5B3B" w:rsidRDefault="000A5B3B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2912" w:type="dxa"/>
          </w:tcPr>
          <w:p w:rsidR="000A5B3B" w:rsidRDefault="000A5B3B" w:rsidP="00E30DC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373" w:type="dxa"/>
          </w:tcPr>
          <w:p w:rsidR="000A5B3B" w:rsidRDefault="000A5B3B" w:rsidP="00E30DC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6239B" w:rsidRDefault="00413EEB" w:rsidP="00E30DCD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2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</w:t>
      </w:r>
      <w:r w:rsidR="000A5B3B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лог____________ /</w:t>
      </w:r>
      <w:r w:rsidR="00970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15DB"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Ахмедова З.Х.</w:t>
      </w:r>
    </w:p>
    <w:p w:rsidR="000A5B3B" w:rsidRDefault="000A5B3B" w:rsidP="00E30DCD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A5B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  <w:r w:rsidRPr="000A5B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Pr="000A5B3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709D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</w:t>
      </w:r>
      <w:r w:rsidRPr="000A5B3B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(подпись)</w:t>
      </w:r>
    </w:p>
    <w:p w:rsidR="009709D0" w:rsidRDefault="009709D0" w:rsidP="00E30DCD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7256" w:rsidRPr="005406A2" w:rsidRDefault="000A5B3B" w:rsidP="00E30DCD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</w:t>
      </w:r>
      <w:r w:rsidR="00CB4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 202</w:t>
      </w:r>
      <w:r w:rsidR="00951E1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B418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5406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</w:p>
    <w:sectPr w:rsidR="00D97256" w:rsidRPr="005406A2" w:rsidSect="003C5C4E">
      <w:footerReference w:type="default" r:id="rId10"/>
      <w:pgSz w:w="16838" w:h="11906" w:orient="landscape"/>
      <w:pgMar w:top="709" w:right="851" w:bottom="142" w:left="851" w:header="709" w:footer="283" w:gutter="0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515" w:rsidRDefault="000D0515" w:rsidP="0061678C">
      <w:pPr>
        <w:spacing w:after="0" w:line="240" w:lineRule="auto"/>
      </w:pPr>
      <w:r>
        <w:separator/>
      </w:r>
    </w:p>
  </w:endnote>
  <w:endnote w:type="continuationSeparator" w:id="0">
    <w:p w:rsidR="000D0515" w:rsidRDefault="000D0515" w:rsidP="0061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1916519"/>
      <w:docPartObj>
        <w:docPartGallery w:val="Page Numbers (Bottom of Page)"/>
        <w:docPartUnique/>
      </w:docPartObj>
    </w:sdtPr>
    <w:sdtEndPr/>
    <w:sdtContent>
      <w:p w:rsidR="000D0515" w:rsidRDefault="00D0329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C4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D0515" w:rsidRDefault="000D05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515" w:rsidRDefault="000D0515" w:rsidP="0061678C">
      <w:pPr>
        <w:spacing w:after="0" w:line="240" w:lineRule="auto"/>
      </w:pPr>
      <w:r>
        <w:separator/>
      </w:r>
    </w:p>
  </w:footnote>
  <w:footnote w:type="continuationSeparator" w:id="0">
    <w:p w:rsidR="000D0515" w:rsidRDefault="000D0515" w:rsidP="00616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874"/>
    <w:multiLevelType w:val="hybridMultilevel"/>
    <w:tmpl w:val="F4C491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42521"/>
    <w:multiLevelType w:val="hybridMultilevel"/>
    <w:tmpl w:val="E0F49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80AA1"/>
    <w:multiLevelType w:val="hybridMultilevel"/>
    <w:tmpl w:val="E7AC6F76"/>
    <w:lvl w:ilvl="0" w:tplc="5BD0B75A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37D37EF"/>
    <w:multiLevelType w:val="hybridMultilevel"/>
    <w:tmpl w:val="946A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47247"/>
    <w:multiLevelType w:val="hybridMultilevel"/>
    <w:tmpl w:val="CA7CB0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AE7CF2"/>
    <w:multiLevelType w:val="multilevel"/>
    <w:tmpl w:val="2D5C87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0371A8"/>
    <w:multiLevelType w:val="hybridMultilevel"/>
    <w:tmpl w:val="2356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59263B"/>
    <w:multiLevelType w:val="hybridMultilevel"/>
    <w:tmpl w:val="D9ECEA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A3D7E"/>
    <w:multiLevelType w:val="hybridMultilevel"/>
    <w:tmpl w:val="782A5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C6C10"/>
    <w:multiLevelType w:val="hybridMultilevel"/>
    <w:tmpl w:val="3C447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0750"/>
    <w:rsid w:val="00003246"/>
    <w:rsid w:val="000078A6"/>
    <w:rsid w:val="00011DD7"/>
    <w:rsid w:val="00011F24"/>
    <w:rsid w:val="00012498"/>
    <w:rsid w:val="000213B9"/>
    <w:rsid w:val="00023891"/>
    <w:rsid w:val="000352EA"/>
    <w:rsid w:val="00054B00"/>
    <w:rsid w:val="00056907"/>
    <w:rsid w:val="00056922"/>
    <w:rsid w:val="00080C1A"/>
    <w:rsid w:val="000848F5"/>
    <w:rsid w:val="000A5B3B"/>
    <w:rsid w:val="000D0515"/>
    <w:rsid w:val="000D3033"/>
    <w:rsid w:val="000D3C5C"/>
    <w:rsid w:val="000D42F2"/>
    <w:rsid w:val="000E6E4E"/>
    <w:rsid w:val="000F0352"/>
    <w:rsid w:val="000F7185"/>
    <w:rsid w:val="00110915"/>
    <w:rsid w:val="00154C7C"/>
    <w:rsid w:val="00156E8E"/>
    <w:rsid w:val="00184C4A"/>
    <w:rsid w:val="001A1E04"/>
    <w:rsid w:val="001B0995"/>
    <w:rsid w:val="001B1342"/>
    <w:rsid w:val="001C58B1"/>
    <w:rsid w:val="001D189C"/>
    <w:rsid w:val="001E1B05"/>
    <w:rsid w:val="001F4861"/>
    <w:rsid w:val="00200CE6"/>
    <w:rsid w:val="00222F9D"/>
    <w:rsid w:val="00243140"/>
    <w:rsid w:val="002679B6"/>
    <w:rsid w:val="00280750"/>
    <w:rsid w:val="00292661"/>
    <w:rsid w:val="002B0A93"/>
    <w:rsid w:val="002C4E07"/>
    <w:rsid w:val="002D3871"/>
    <w:rsid w:val="002E06FF"/>
    <w:rsid w:val="002E0AA0"/>
    <w:rsid w:val="002E10EE"/>
    <w:rsid w:val="002F285B"/>
    <w:rsid w:val="002F3C42"/>
    <w:rsid w:val="00310EFF"/>
    <w:rsid w:val="00315E77"/>
    <w:rsid w:val="0032232C"/>
    <w:rsid w:val="00344393"/>
    <w:rsid w:val="003453E8"/>
    <w:rsid w:val="003508D7"/>
    <w:rsid w:val="00377238"/>
    <w:rsid w:val="003854D1"/>
    <w:rsid w:val="00390411"/>
    <w:rsid w:val="00396034"/>
    <w:rsid w:val="003964BF"/>
    <w:rsid w:val="003B1389"/>
    <w:rsid w:val="003B2C79"/>
    <w:rsid w:val="003C45AC"/>
    <w:rsid w:val="003C45D0"/>
    <w:rsid w:val="003C5C4E"/>
    <w:rsid w:val="003D4521"/>
    <w:rsid w:val="003E43E7"/>
    <w:rsid w:val="003F114F"/>
    <w:rsid w:val="00413867"/>
    <w:rsid w:val="00413EEB"/>
    <w:rsid w:val="00414CFE"/>
    <w:rsid w:val="00452A4D"/>
    <w:rsid w:val="00454CEC"/>
    <w:rsid w:val="0046239B"/>
    <w:rsid w:val="0047599B"/>
    <w:rsid w:val="00480BBA"/>
    <w:rsid w:val="004821C5"/>
    <w:rsid w:val="004A3B7F"/>
    <w:rsid w:val="004A4484"/>
    <w:rsid w:val="004D77DC"/>
    <w:rsid w:val="005123D4"/>
    <w:rsid w:val="005214F0"/>
    <w:rsid w:val="00521847"/>
    <w:rsid w:val="005406A2"/>
    <w:rsid w:val="00545F8B"/>
    <w:rsid w:val="00583EE4"/>
    <w:rsid w:val="005C52C8"/>
    <w:rsid w:val="005E0782"/>
    <w:rsid w:val="005E15B2"/>
    <w:rsid w:val="00601BBB"/>
    <w:rsid w:val="00602E75"/>
    <w:rsid w:val="00607F13"/>
    <w:rsid w:val="0061678C"/>
    <w:rsid w:val="00620CFA"/>
    <w:rsid w:val="006237A7"/>
    <w:rsid w:val="00631675"/>
    <w:rsid w:val="00635044"/>
    <w:rsid w:val="00642126"/>
    <w:rsid w:val="006464BF"/>
    <w:rsid w:val="006649D4"/>
    <w:rsid w:val="006E3430"/>
    <w:rsid w:val="006F0526"/>
    <w:rsid w:val="007004F4"/>
    <w:rsid w:val="00716213"/>
    <w:rsid w:val="00735ACE"/>
    <w:rsid w:val="00736680"/>
    <w:rsid w:val="007512C6"/>
    <w:rsid w:val="00765427"/>
    <w:rsid w:val="00780990"/>
    <w:rsid w:val="00780F1B"/>
    <w:rsid w:val="00782E1A"/>
    <w:rsid w:val="00784F17"/>
    <w:rsid w:val="00791E41"/>
    <w:rsid w:val="007933BA"/>
    <w:rsid w:val="00793B06"/>
    <w:rsid w:val="00795DA6"/>
    <w:rsid w:val="007B17C5"/>
    <w:rsid w:val="007C4E42"/>
    <w:rsid w:val="007D3374"/>
    <w:rsid w:val="007E27E6"/>
    <w:rsid w:val="007E472D"/>
    <w:rsid w:val="007F4AD8"/>
    <w:rsid w:val="007F65FF"/>
    <w:rsid w:val="008048A3"/>
    <w:rsid w:val="00813342"/>
    <w:rsid w:val="00816B81"/>
    <w:rsid w:val="0082058E"/>
    <w:rsid w:val="00822AB3"/>
    <w:rsid w:val="00825CA6"/>
    <w:rsid w:val="00830FB0"/>
    <w:rsid w:val="0083128F"/>
    <w:rsid w:val="0086553D"/>
    <w:rsid w:val="00866E80"/>
    <w:rsid w:val="0088360D"/>
    <w:rsid w:val="0089208F"/>
    <w:rsid w:val="008D13A9"/>
    <w:rsid w:val="008E7198"/>
    <w:rsid w:val="008E71CF"/>
    <w:rsid w:val="009058D2"/>
    <w:rsid w:val="00930283"/>
    <w:rsid w:val="00951E16"/>
    <w:rsid w:val="009709D0"/>
    <w:rsid w:val="009906B6"/>
    <w:rsid w:val="00991055"/>
    <w:rsid w:val="00994586"/>
    <w:rsid w:val="009D5FBD"/>
    <w:rsid w:val="009F1E15"/>
    <w:rsid w:val="00A002E6"/>
    <w:rsid w:val="00A05E62"/>
    <w:rsid w:val="00A064F8"/>
    <w:rsid w:val="00A26DB7"/>
    <w:rsid w:val="00A52080"/>
    <w:rsid w:val="00A57D3C"/>
    <w:rsid w:val="00A61986"/>
    <w:rsid w:val="00A717A3"/>
    <w:rsid w:val="00A72765"/>
    <w:rsid w:val="00A8293C"/>
    <w:rsid w:val="00AA011F"/>
    <w:rsid w:val="00AA0243"/>
    <w:rsid w:val="00AA1819"/>
    <w:rsid w:val="00AA49EE"/>
    <w:rsid w:val="00AA5EA3"/>
    <w:rsid w:val="00AB0BB0"/>
    <w:rsid w:val="00AB293C"/>
    <w:rsid w:val="00AC251E"/>
    <w:rsid w:val="00AD0F9C"/>
    <w:rsid w:val="00AD21C0"/>
    <w:rsid w:val="00AD329B"/>
    <w:rsid w:val="00AE7086"/>
    <w:rsid w:val="00AF1983"/>
    <w:rsid w:val="00AF7E28"/>
    <w:rsid w:val="00B0070B"/>
    <w:rsid w:val="00B06738"/>
    <w:rsid w:val="00B06D56"/>
    <w:rsid w:val="00B108EA"/>
    <w:rsid w:val="00B23A5E"/>
    <w:rsid w:val="00B23E3D"/>
    <w:rsid w:val="00B33A8B"/>
    <w:rsid w:val="00B35028"/>
    <w:rsid w:val="00B354B3"/>
    <w:rsid w:val="00B36CCD"/>
    <w:rsid w:val="00B42570"/>
    <w:rsid w:val="00B43157"/>
    <w:rsid w:val="00B569A6"/>
    <w:rsid w:val="00B60A3C"/>
    <w:rsid w:val="00B66FAF"/>
    <w:rsid w:val="00B714A2"/>
    <w:rsid w:val="00B77FA0"/>
    <w:rsid w:val="00B92B30"/>
    <w:rsid w:val="00B94002"/>
    <w:rsid w:val="00BA399E"/>
    <w:rsid w:val="00C13C4B"/>
    <w:rsid w:val="00C17C17"/>
    <w:rsid w:val="00C2339C"/>
    <w:rsid w:val="00C36E23"/>
    <w:rsid w:val="00C40826"/>
    <w:rsid w:val="00C61F13"/>
    <w:rsid w:val="00C86256"/>
    <w:rsid w:val="00C9287A"/>
    <w:rsid w:val="00C95F04"/>
    <w:rsid w:val="00CA3CB9"/>
    <w:rsid w:val="00CB418C"/>
    <w:rsid w:val="00CB497E"/>
    <w:rsid w:val="00CC2654"/>
    <w:rsid w:val="00CC2E79"/>
    <w:rsid w:val="00CD26FF"/>
    <w:rsid w:val="00CD6739"/>
    <w:rsid w:val="00D01A73"/>
    <w:rsid w:val="00D03297"/>
    <w:rsid w:val="00D04AC5"/>
    <w:rsid w:val="00D115DB"/>
    <w:rsid w:val="00D21861"/>
    <w:rsid w:val="00D23159"/>
    <w:rsid w:val="00D31230"/>
    <w:rsid w:val="00D32303"/>
    <w:rsid w:val="00D36006"/>
    <w:rsid w:val="00D5136A"/>
    <w:rsid w:val="00D540B4"/>
    <w:rsid w:val="00D54A1B"/>
    <w:rsid w:val="00D550DD"/>
    <w:rsid w:val="00D84D97"/>
    <w:rsid w:val="00D96263"/>
    <w:rsid w:val="00D97256"/>
    <w:rsid w:val="00DA038B"/>
    <w:rsid w:val="00DA7A4C"/>
    <w:rsid w:val="00DB400F"/>
    <w:rsid w:val="00DB651C"/>
    <w:rsid w:val="00DC73AB"/>
    <w:rsid w:val="00DD48E9"/>
    <w:rsid w:val="00DD669C"/>
    <w:rsid w:val="00DE7CCD"/>
    <w:rsid w:val="00DF53A4"/>
    <w:rsid w:val="00E22827"/>
    <w:rsid w:val="00E23068"/>
    <w:rsid w:val="00E30DCD"/>
    <w:rsid w:val="00E37450"/>
    <w:rsid w:val="00E53DD0"/>
    <w:rsid w:val="00E8146E"/>
    <w:rsid w:val="00E94634"/>
    <w:rsid w:val="00EC10F7"/>
    <w:rsid w:val="00ED2D1E"/>
    <w:rsid w:val="00EF56F7"/>
    <w:rsid w:val="00F01009"/>
    <w:rsid w:val="00F03A2F"/>
    <w:rsid w:val="00F05A79"/>
    <w:rsid w:val="00F15157"/>
    <w:rsid w:val="00F327F5"/>
    <w:rsid w:val="00F337D3"/>
    <w:rsid w:val="00F67C49"/>
    <w:rsid w:val="00F739E3"/>
    <w:rsid w:val="00F77FF0"/>
    <w:rsid w:val="00F97873"/>
    <w:rsid w:val="00FB460E"/>
    <w:rsid w:val="00FB706D"/>
    <w:rsid w:val="00FB76E1"/>
    <w:rsid w:val="00FC36CD"/>
    <w:rsid w:val="00FD52CC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983"/>
  </w:style>
  <w:style w:type="paragraph" w:styleId="1">
    <w:name w:val="heading 1"/>
    <w:basedOn w:val="a"/>
    <w:link w:val="10"/>
    <w:uiPriority w:val="9"/>
    <w:qFormat/>
    <w:rsid w:val="00866E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50"/>
    <w:pPr>
      <w:ind w:left="720"/>
      <w:contextualSpacing/>
    </w:pPr>
  </w:style>
  <w:style w:type="table" w:styleId="a4">
    <w:name w:val="Table Grid"/>
    <w:basedOn w:val="a1"/>
    <w:uiPriority w:val="39"/>
    <w:rsid w:val="006E3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1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678C"/>
  </w:style>
  <w:style w:type="paragraph" w:styleId="a7">
    <w:name w:val="footer"/>
    <w:basedOn w:val="a"/>
    <w:link w:val="a8"/>
    <w:uiPriority w:val="99"/>
    <w:unhideWhenUsed/>
    <w:rsid w:val="00616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678C"/>
  </w:style>
  <w:style w:type="paragraph" w:styleId="a9">
    <w:name w:val="Balloon Text"/>
    <w:basedOn w:val="a"/>
    <w:link w:val="aa"/>
    <w:uiPriority w:val="99"/>
    <w:semiHidden/>
    <w:unhideWhenUsed/>
    <w:rsid w:val="002E1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10EE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B4257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66E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6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semiHidden/>
    <w:unhideWhenUsed/>
    <w:rsid w:val="00866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866E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6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8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3E68F-0199-4029-83C7-0D59AB82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8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дс119</dc:creator>
  <cp:keywords/>
  <dc:description/>
  <cp:lastModifiedBy>КОМПиКО</cp:lastModifiedBy>
  <cp:revision>93</cp:revision>
  <cp:lastPrinted>2024-08-30T08:01:00Z</cp:lastPrinted>
  <dcterms:created xsi:type="dcterms:W3CDTF">2019-08-17T09:09:00Z</dcterms:created>
  <dcterms:modified xsi:type="dcterms:W3CDTF">2024-08-30T08:05:00Z</dcterms:modified>
</cp:coreProperties>
</file>